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B2" w:rsidRDefault="00C378B2" w:rsidP="00C0738D">
      <w:pPr>
        <w:spacing w:line="240" w:lineRule="auto"/>
        <w:ind w:right="-59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1039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Схема </w:t>
      </w:r>
      <w:r w:rsidRPr="0010394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подключения (технологического присоединения) объектов капитального строительства к сетям газораспределения</w:t>
      </w:r>
    </w:p>
    <w:p w:rsidR="001F61F1" w:rsidRDefault="001F61F1" w:rsidP="000E3913">
      <w:pPr>
        <w:spacing w:line="240" w:lineRule="auto"/>
        <w:ind w:right="-59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69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Регулирующий НПА </w:t>
      </w:r>
      <w:r w:rsidR="000E3913" w:rsidRPr="000469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0469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E3913" w:rsidRPr="000469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 подключения (технологического присоединения) объектов капитального строительства </w:t>
      </w:r>
      <w:r w:rsidR="00C039F5" w:rsidRPr="000469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сетям</w:t>
      </w:r>
      <w:r w:rsidR="000E3913" w:rsidRPr="000469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газораспределения, утв. </w:t>
      </w:r>
      <w:r w:rsidRPr="000469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Постановление</w:t>
      </w:r>
      <w:r w:rsidR="000E3913" w:rsidRPr="000469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r w:rsidRPr="000469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</w:r>
    </w:p>
    <w:p w:rsidR="00854A91" w:rsidRDefault="00854A91" w:rsidP="000E3913">
      <w:pPr>
        <w:spacing w:line="240" w:lineRule="auto"/>
        <w:ind w:right="-59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54A91" w:rsidRPr="00854A91" w:rsidRDefault="00854A91" w:rsidP="0085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_206"/>
      <w:r w:rsidRPr="00854A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Куда обращаться?</w:t>
      </w:r>
      <w:bookmarkEnd w:id="0"/>
      <w:r w:rsidRPr="0085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4672"/>
        <w:gridCol w:w="7165"/>
      </w:tblGrid>
      <w:tr w:rsidR="00854A91" w:rsidRPr="00854A91" w:rsidTr="00854A9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A91" w:rsidRPr="00854A91" w:rsidRDefault="00854A91" w:rsidP="0085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A91" w:rsidRPr="00854A91" w:rsidRDefault="00854A91" w:rsidP="0085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A91" w:rsidRPr="00854A91" w:rsidRDefault="00854A91" w:rsidP="0085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A91" w:rsidRPr="00854A91" w:rsidTr="00854A9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A91" w:rsidRPr="00854A91" w:rsidRDefault="00854A91" w:rsidP="0085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A91" w:rsidRPr="00854A91" w:rsidRDefault="0048631A" w:rsidP="0085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в том числе строящийся</w:t>
            </w:r>
            <w:r w:rsidR="00854A91"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A91" w:rsidRPr="00854A91" w:rsidRDefault="00854A91" w:rsidP="0085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«Газпром газораспределение Липецк», по месту расположения земельного участка</w:t>
            </w:r>
          </w:p>
        </w:tc>
      </w:tr>
      <w:tr w:rsidR="00854A91" w:rsidRPr="00854A91" w:rsidTr="00854A9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A91" w:rsidRPr="00854A91" w:rsidRDefault="00854A91" w:rsidP="0085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A91" w:rsidRPr="00854A91" w:rsidRDefault="00854A91" w:rsidP="0085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цель использования газа.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A91" w:rsidRPr="00854A91" w:rsidRDefault="00854A91" w:rsidP="0085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«Газпром газораспределение Липецк» Группа по технологическому присоединению объектов капитального строительства к сетям газораспределения</w:t>
            </w: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 г. Липецк, ул. М.И. </w:t>
            </w:r>
            <w:proofErr w:type="spellStart"/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Неделина</w:t>
            </w:r>
            <w:proofErr w:type="spellEnd"/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25, </w:t>
            </w: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23-85-11, 23-84-64</w:t>
            </w: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ПН-ПТ 08:00 – 17:00 </w:t>
            </w:r>
          </w:p>
        </w:tc>
      </w:tr>
      <w:tr w:rsidR="00854A91" w:rsidRPr="00854A91" w:rsidTr="00854A9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A91" w:rsidRPr="00854A91" w:rsidRDefault="00854A91" w:rsidP="0085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A91" w:rsidRPr="00854A91" w:rsidRDefault="00854A91" w:rsidP="0085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любых условиях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A91" w:rsidRPr="00854A91" w:rsidRDefault="00854A91" w:rsidP="0085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«Газпром газораспределение Липецк» Группа по технологическому присоединению объектов капитального строительства к сетям газораспределения</w:t>
            </w: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 г. Липецк, ул. М.И. </w:t>
            </w:r>
            <w:proofErr w:type="spellStart"/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Неделина</w:t>
            </w:r>
            <w:proofErr w:type="spellEnd"/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25, </w:t>
            </w: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23-85-11, 23-84-64</w:t>
            </w:r>
            <w:r w:rsidRPr="0085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ПН-ПТ 08:00 – 17:00 </w:t>
            </w:r>
          </w:p>
        </w:tc>
      </w:tr>
    </w:tbl>
    <w:p w:rsidR="00854A91" w:rsidRPr="00046922" w:rsidRDefault="00854A91" w:rsidP="000E3913">
      <w:pPr>
        <w:spacing w:line="240" w:lineRule="auto"/>
        <w:ind w:right="-59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11102" w:rsidRDefault="00411102" w:rsidP="00411102">
      <w:pPr>
        <w:ind w:right="-598"/>
        <w:rPr>
          <w:rFonts w:ascii="Times New Roman" w:hAnsi="Times New Roman" w:cs="Times New Roman"/>
          <w:b/>
          <w:sz w:val="24"/>
          <w:szCs w:val="24"/>
        </w:rPr>
      </w:pPr>
    </w:p>
    <w:p w:rsidR="00411102" w:rsidRPr="00411102" w:rsidRDefault="00411102" w:rsidP="00411102">
      <w:pPr>
        <w:ind w:left="1069" w:right="-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A2">
        <w:rPr>
          <w:rFonts w:ascii="Times New Roman" w:hAnsi="Times New Roman" w:cs="Times New Roman"/>
          <w:b/>
          <w:sz w:val="32"/>
          <w:szCs w:val="32"/>
        </w:rPr>
        <w:t xml:space="preserve">* </w:t>
      </w:r>
      <w:proofErr w:type="gramStart"/>
      <w:r w:rsidRPr="004111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102">
        <w:rPr>
          <w:rFonts w:ascii="Times New Roman" w:hAnsi="Times New Roman" w:cs="Times New Roman"/>
          <w:sz w:val="24"/>
          <w:szCs w:val="24"/>
        </w:rPr>
        <w:t xml:space="preserve"> схеме приведены ссылки на образцы заявлений, в </w:t>
      </w:r>
      <w:r w:rsidR="00871C94">
        <w:rPr>
          <w:rFonts w:ascii="Times New Roman" w:hAnsi="Times New Roman" w:cs="Times New Roman"/>
          <w:sz w:val="24"/>
          <w:szCs w:val="24"/>
        </w:rPr>
        <w:t>реквизитах которых</w:t>
      </w:r>
      <w:r w:rsidRPr="00411102">
        <w:rPr>
          <w:rFonts w:ascii="Times New Roman" w:hAnsi="Times New Roman" w:cs="Times New Roman"/>
          <w:sz w:val="24"/>
          <w:szCs w:val="24"/>
        </w:rPr>
        <w:t xml:space="preserve"> указан определенный филиал</w:t>
      </w:r>
      <w:r w:rsidRPr="00411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«Газпром газораспределение Липецк», при заполнении данных образцов необходимо указать Филиал АО «Газпром газораспределение Липецк», по месту расположения земельного участка</w:t>
      </w:r>
      <w:r w:rsidR="008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если земельный участок находится в </w:t>
      </w:r>
      <w:proofErr w:type="spellStart"/>
      <w:r w:rsidR="008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Грязинском</w:t>
      </w:r>
      <w:proofErr w:type="spellEnd"/>
      <w:r w:rsidR="008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то указывается: в Филиал АО «Газпром газораспределение Липецк» в г. Грязи)</w:t>
      </w:r>
      <w:r w:rsidRPr="00411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02" w:rsidRDefault="00411102" w:rsidP="00411102">
      <w:pPr>
        <w:ind w:right="-59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102" w:rsidRDefault="00411102" w:rsidP="00C0738D">
      <w:pPr>
        <w:ind w:right="-59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02" w:rsidRDefault="00411102" w:rsidP="00C0738D">
      <w:pPr>
        <w:ind w:right="-59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02" w:rsidRDefault="00411102" w:rsidP="00C0738D">
      <w:pPr>
        <w:ind w:right="-59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B2" w:rsidRPr="0010394D" w:rsidRDefault="00C378B2" w:rsidP="00C0738D">
      <w:pPr>
        <w:ind w:right="-59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94D">
        <w:rPr>
          <w:rFonts w:ascii="Times New Roman" w:hAnsi="Times New Roman" w:cs="Times New Roman"/>
          <w:b/>
          <w:sz w:val="24"/>
          <w:szCs w:val="24"/>
        </w:rPr>
        <w:t>Порядок подачи заявления</w:t>
      </w:r>
    </w:p>
    <w:p w:rsidR="00C378B2" w:rsidRDefault="00B0126B" w:rsidP="00C0738D">
      <w:pPr>
        <w:ind w:right="-598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3629025" cy="41910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419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EB5" w:rsidRDefault="00014EB5" w:rsidP="00014EB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Заявитель, </w:t>
                            </w:r>
                            <w:r w:rsidRPr="00014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располагающий сведениями об организации, выдающей технические условия</w:t>
                            </w:r>
                          </w:p>
                          <w:p w:rsidR="00014EB5" w:rsidRDefault="00014EB5" w:rsidP="00014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234.55pt;margin-top:5.05pt;width:285.75pt;height:3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" fillcolor="#00b0f0" strokecolor="black [3213]" strokeweight="1pt">
                <v:textbox>
                  <w:txbxContent>
                    <w:p w:rsidR="00014EB5" w:rsidRDefault="00014EB5" w:rsidP="00014EB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Заявитель, </w:t>
                      </w:r>
                      <w:r w:rsidRPr="00014E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располагающий сведениями об организации, выдающей технические условия</w:t>
                      </w:r>
                    </w:p>
                    <w:p w:rsidR="00014EB5" w:rsidRDefault="00014EB5" w:rsidP="00014EB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834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111760</wp:posOffset>
                </wp:positionV>
                <wp:extent cx="3533775" cy="381000"/>
                <wp:effectExtent l="0" t="0" r="28575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8100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B2" w:rsidRDefault="00C378B2" w:rsidP="00C378B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Заявитель, </w:t>
                            </w:r>
                            <w:r w:rsidR="00014EB5" w:rsidRPr="00014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располагающий сведениями об организации, выдающей технические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7" type="#_x0000_t109" style="position:absolute;left:0;text-align:left;margin-left:34.05pt;margin-top:8.8pt;width:27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" fillcolor="#00b0f0" strokecolor="black [3200]" strokeweight="1pt">
                <v:textbox>
                  <w:txbxContent>
                    <w:p w:rsidR="00C378B2" w:rsidRDefault="00C378B2" w:rsidP="00C378B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Заявитель, </w:t>
                      </w:r>
                      <w:r w:rsidR="00014EB5" w:rsidRPr="00014E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располагающий сведениями об организации, выдающей технические условия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C378B2" w:rsidRDefault="00C378B2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378B2" w:rsidRDefault="00B0126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44450</wp:posOffset>
                </wp:positionV>
                <wp:extent cx="19050" cy="1181100"/>
                <wp:effectExtent l="5715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81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AD6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583.8pt;margin-top:3.5pt;width:1.5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22225</wp:posOffset>
                </wp:positionV>
                <wp:extent cx="0" cy="352425"/>
                <wp:effectExtent l="76200" t="0" r="7620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1969" id="Прямая со стрелкой 15" o:spid="_x0000_s1026" type="#_x0000_t32" style="position:absolute;margin-left:156.9pt;margin-top:1.75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C378B2" w:rsidRDefault="00B0126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168275</wp:posOffset>
                </wp:positionV>
                <wp:extent cx="3514725" cy="4095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B2" w:rsidRDefault="00014EB5" w:rsidP="00C37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обращается в орган местного самоуправления с запросом об организации, выдающей технические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34.05pt;margin-top:13.25pt;width:276.75pt;height:32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" fillcolor="yellow" strokecolor="black [3213]" strokeweight="1pt">
                <v:textbox>
                  <w:txbxContent>
                    <w:p w:rsidR="00C378B2" w:rsidRDefault="00014EB5" w:rsidP="00C378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E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обращается в орган местного самоуправления с запросом об организации, выдающей технические условия</w:t>
                      </w:r>
                    </w:p>
                  </w:txbxContent>
                </v:textbox>
              </v:rect>
            </w:pict>
          </mc:Fallback>
        </mc:AlternateContent>
      </w:r>
    </w:p>
    <w:p w:rsidR="00C378B2" w:rsidRDefault="00C378B2" w:rsidP="00C0738D">
      <w:pPr>
        <w:ind w:right="-598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378B2" w:rsidRDefault="00B0126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88900</wp:posOffset>
                </wp:positionV>
                <wp:extent cx="9525" cy="342900"/>
                <wp:effectExtent l="38100" t="0" r="666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F7E18" id="Прямая со стрелкой 45" o:spid="_x0000_s1026" type="#_x0000_t32" style="position:absolute;margin-left:156.3pt;margin-top:7pt;width: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</w:p>
    <w:p w:rsidR="00C378B2" w:rsidRDefault="00B0126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224791</wp:posOffset>
                </wp:positionV>
                <wp:extent cx="4391025" cy="6096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096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B2" w:rsidRDefault="00C378B2" w:rsidP="00C37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Подача заявителем в </w:t>
                            </w:r>
                            <w:r w:rsidR="00183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64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запроса</w:t>
                            </w:r>
                            <w:r w:rsidR="00183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выдачу ТУ</w:t>
                            </w:r>
                            <w:r w:rsidR="00F965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F96563" w:rsidRPr="00F96563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(бланк)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396.3pt;margin-top:17.7pt;width:345.75pt;height:4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" fillcolor="#f30" strokecolor="black [3213]" strokeweight="1pt">
                <v:textbox>
                  <w:txbxContent>
                    <w:p w:rsidR="00C378B2" w:rsidRDefault="00C378B2" w:rsidP="00C378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Подача заявителем в </w:t>
                      </w:r>
                      <w:r w:rsidR="00183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C64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запроса</w:t>
                      </w:r>
                      <w:r w:rsidR="00183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выдачу ТУ</w:t>
                      </w:r>
                      <w:r w:rsidR="00F965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F96563" w:rsidRPr="00F96563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(бла</w:t>
                        </w:r>
                        <w:r w:rsidR="00F96563" w:rsidRPr="00F96563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</w:t>
                        </w:r>
                        <w:r w:rsidR="00F96563" w:rsidRPr="00F96563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к)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205740</wp:posOffset>
                </wp:positionV>
                <wp:extent cx="3505200" cy="695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95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EB5" w:rsidRPr="00014EB5" w:rsidRDefault="00014EB5" w:rsidP="00014EB5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Verdana" w:eastAsia="Times New Roman" w:hAnsi="Verdana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14EB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Орган местного самоуправления в течение 5 рабочих дней со дня получения запроса об организации, выдающей технические условия, обязан предоставить сведения о соответствующей организации</w:t>
                            </w:r>
                          </w:p>
                          <w:p w:rsidR="00C378B2" w:rsidRDefault="00C378B2" w:rsidP="00C37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34.05pt;margin-top:16.2pt;width:276pt;height:54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" fillcolor="yellow" strokecolor="black [3213]" strokeweight="1pt">
                <v:textbox>
                  <w:txbxContent>
                    <w:p w:rsidR="00014EB5" w:rsidRPr="00014EB5" w:rsidRDefault="00014EB5" w:rsidP="00014EB5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Verdana" w:eastAsia="Times New Roman" w:hAnsi="Verdana" w:cs="Times New Roman"/>
                          <w:sz w:val="21"/>
                          <w:szCs w:val="21"/>
                          <w:lang w:eastAsia="ru-RU"/>
                        </w:rPr>
                      </w:pPr>
                      <w:r w:rsidRPr="00014EB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Орган местного самоуправления в течение 5 рабочих дней со дня получения запроса об организации, выдающей технические условия, обязан предоставить сведения о соответствующей организации</w:t>
                      </w:r>
                    </w:p>
                    <w:p w:rsidR="00C378B2" w:rsidRDefault="00C378B2" w:rsidP="00C378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78B2" w:rsidRDefault="00B0126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3985259</wp:posOffset>
                </wp:positionH>
                <wp:positionV relativeFrom="paragraph">
                  <wp:posOffset>252730</wp:posOffset>
                </wp:positionV>
                <wp:extent cx="1038225" cy="0"/>
                <wp:effectExtent l="0" t="76200" r="9525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F3C93" id="Прямая со стрелкой 52" o:spid="_x0000_s1026" type="#_x0000_t32" style="position:absolute;margin-left:313.8pt;margin-top:19.9pt;width:81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C378B2" w:rsidRDefault="00C378B2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378B2" w:rsidRDefault="009453BF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138430</wp:posOffset>
                </wp:positionV>
                <wp:extent cx="6962775" cy="304800"/>
                <wp:effectExtent l="38100" t="0" r="28575" b="95250"/>
                <wp:wrapTight wrapText="bothSides">
                  <wp:wrapPolygon edited="0">
                    <wp:start x="21452" y="0"/>
                    <wp:lineTo x="-118" y="0"/>
                    <wp:lineTo x="-118" y="21600"/>
                    <wp:lineTo x="59" y="27000"/>
                    <wp:lineTo x="355" y="27000"/>
                    <wp:lineTo x="21630" y="22950"/>
                    <wp:lineTo x="21630" y="0"/>
                    <wp:lineTo x="21452" y="0"/>
                  </wp:wrapPolygon>
                </wp:wrapTight>
                <wp:docPr id="53" name="Соединительная линия уступом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2775" cy="304800"/>
                        </a:xfrm>
                        <a:prstGeom prst="bentConnector3">
                          <a:avLst>
                            <a:gd name="adj1" fmla="val 8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D85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3" o:spid="_x0000_s1026" type="#_x0000_t34" style="position:absolute;margin-left:39.3pt;margin-top:10.9pt;width:548.25pt;height:24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" adj="19" strokecolor="black [3213]" strokeweight=".5pt">
                <v:stroke endarrow="block"/>
                <w10:wrap type="tight"/>
              </v:shape>
            </w:pict>
          </mc:Fallback>
        </mc:AlternateContent>
      </w:r>
    </w:p>
    <w:p w:rsidR="00C378B2" w:rsidRDefault="00BD2AF1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235585</wp:posOffset>
                </wp:positionV>
                <wp:extent cx="323850" cy="190500"/>
                <wp:effectExtent l="0" t="19050" r="38100" b="38100"/>
                <wp:wrapNone/>
                <wp:docPr id="58" name="Стрелка вправ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ightArrow">
                          <a:avLst/>
                        </a:prstGeom>
                        <a:solidFill>
                          <a:srgbClr val="07690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8AB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8" o:spid="_x0000_s1026" type="#_x0000_t13" style="position:absolute;margin-left:43.05pt;margin-top:18.55pt;width:25.5pt;height: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" adj="15247" fillcolor="#07690c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214630</wp:posOffset>
                </wp:positionV>
                <wp:extent cx="9525" cy="2552700"/>
                <wp:effectExtent l="0" t="0" r="2857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5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769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BDDA5" id="Прямая соединительная линия 5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16.9pt" to="33.3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" strokecolor="#07690c" strokeweight=".5pt">
                <v:stroke joinstyle="miter"/>
              </v:line>
            </w:pict>
          </mc:Fallback>
        </mc:AlternateContent>
      </w:r>
    </w:p>
    <w:p w:rsidR="00BD2AF1" w:rsidRPr="00BD2AF1" w:rsidRDefault="00046922" w:rsidP="00046922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D2AF1" w:rsidRPr="00BD2AF1">
        <w:rPr>
          <w:rFonts w:ascii="Times New Roman" w:hAnsi="Times New Roman" w:cs="Times New Roman"/>
          <w:b/>
          <w:sz w:val="20"/>
          <w:szCs w:val="20"/>
        </w:rPr>
        <w:t>Запрос о предоставлении технических условий должен содержать:</w:t>
      </w:r>
    </w:p>
    <w:p w:rsidR="00BD2AF1" w:rsidRPr="00BD2AF1" w:rsidRDefault="00BD2AF1" w:rsidP="00C0738D">
      <w:pPr>
        <w:spacing w:after="0" w:line="257" w:lineRule="auto"/>
        <w:ind w:left="851" w:right="-598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BD2AF1">
        <w:rPr>
          <w:rFonts w:ascii="Times New Roman" w:hAnsi="Times New Roman" w:cs="Times New Roman"/>
          <w:sz w:val="20"/>
          <w:szCs w:val="20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BD2AF1" w:rsidRPr="00BD2AF1" w:rsidRDefault="00BD2AF1" w:rsidP="00C0738D">
      <w:pPr>
        <w:spacing w:after="0" w:line="257" w:lineRule="auto"/>
        <w:ind w:left="707"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2AF1">
        <w:rPr>
          <w:rFonts w:ascii="Times New Roman" w:hAnsi="Times New Roman" w:cs="Times New Roman"/>
          <w:sz w:val="20"/>
          <w:szCs w:val="20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BD2AF1" w:rsidRPr="00BD2AF1" w:rsidRDefault="00BD2AF1" w:rsidP="00C0738D">
      <w:pPr>
        <w:spacing w:after="0" w:line="257" w:lineRule="auto"/>
        <w:ind w:left="708" w:right="-59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2AF1">
        <w:rPr>
          <w:rFonts w:ascii="Times New Roman" w:hAnsi="Times New Roman" w:cs="Times New Roman"/>
          <w:sz w:val="20"/>
          <w:szCs w:val="20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BD2AF1" w:rsidRPr="00BD2AF1" w:rsidRDefault="00BD2AF1" w:rsidP="00C0738D">
      <w:pPr>
        <w:spacing w:after="0" w:line="257" w:lineRule="auto"/>
        <w:ind w:left="708" w:right="-59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2AF1">
        <w:rPr>
          <w:rFonts w:ascii="Times New Roman" w:hAnsi="Times New Roman" w:cs="Times New Roman"/>
          <w:sz w:val="20"/>
          <w:szCs w:val="20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C378B2" w:rsidRDefault="00C14626" w:rsidP="00C0738D">
      <w:pPr>
        <w:ind w:left="851" w:right="-598" w:firstLine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C8BCB" wp14:editId="3AFB990D">
                <wp:simplePos x="0" y="0"/>
                <wp:positionH relativeFrom="column">
                  <wp:posOffset>504825</wp:posOffset>
                </wp:positionH>
                <wp:positionV relativeFrom="paragraph">
                  <wp:posOffset>511175</wp:posOffset>
                </wp:positionV>
                <wp:extent cx="323850" cy="190500"/>
                <wp:effectExtent l="0" t="19050" r="38100" b="38100"/>
                <wp:wrapNone/>
                <wp:docPr id="61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ightArrow">
                          <a:avLst/>
                        </a:prstGeom>
                        <a:solidFill>
                          <a:srgbClr val="07690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9418" id="Стрелка вправо 61" o:spid="_x0000_s1026" type="#_x0000_t13" style="position:absolute;margin-left:39.75pt;margin-top:40.25pt;width:25.5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" adj="15247" fillcolor="#07690c" strokecolor="#1f4d78 [1604]" strokeweight="1pt"/>
            </w:pict>
          </mc:Fallback>
        </mc:AlternateContent>
      </w:r>
      <w:r w:rsidR="00BD2AF1" w:rsidRPr="00BD2AF1">
        <w:rPr>
          <w:rFonts w:ascii="Times New Roman" w:hAnsi="Times New Roman" w:cs="Times New Roman"/>
          <w:sz w:val="20"/>
          <w:szCs w:val="20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1C76AE" w:rsidRPr="001C76AE" w:rsidRDefault="00046922" w:rsidP="00046922">
      <w:pPr>
        <w:spacing w:after="0" w:line="257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1C76AE" w:rsidRPr="001C76AE">
        <w:rPr>
          <w:rFonts w:ascii="Times New Roman" w:hAnsi="Times New Roman" w:cs="Times New Roman"/>
          <w:b/>
          <w:sz w:val="20"/>
          <w:szCs w:val="20"/>
        </w:rPr>
        <w:t>К запросу о предоставлении технических условий прилагаются следующие документы:</w:t>
      </w:r>
    </w:p>
    <w:p w:rsidR="001C76AE" w:rsidRPr="001C76AE" w:rsidRDefault="001C76AE" w:rsidP="004505A2">
      <w:pPr>
        <w:spacing w:after="0" w:line="257" w:lineRule="auto"/>
        <w:ind w:left="993" w:right="-598" w:firstLine="4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358775</wp:posOffset>
                </wp:positionV>
                <wp:extent cx="28575" cy="4533900"/>
                <wp:effectExtent l="0" t="0" r="2857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33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769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9AB76" id="Прямая соединительная линия 6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28.25pt" to="35.55pt,3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" strokecolor="#07690c" strokeweight=".5pt">
                <v:stroke joinstyle="miter"/>
              </v:line>
            </w:pict>
          </mc:Fallback>
        </mc:AlternateContent>
      </w:r>
      <w:r w:rsidRPr="001C76AE">
        <w:rPr>
          <w:rFonts w:ascii="Times New Roman" w:hAnsi="Times New Roman" w:cs="Times New Roman"/>
          <w:sz w:val="20"/>
          <w:szCs w:val="20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</w:t>
      </w:r>
      <w:r w:rsidR="00854A91">
        <w:rPr>
          <w:rFonts w:ascii="Times New Roman" w:hAnsi="Times New Roman" w:cs="Times New Roman"/>
          <w:sz w:val="20"/>
          <w:szCs w:val="20"/>
        </w:rPr>
        <w:t xml:space="preserve"> (далее - земельный участок)</w:t>
      </w:r>
      <w:r w:rsidRPr="001C76AE">
        <w:rPr>
          <w:rFonts w:ascii="Times New Roman" w:hAnsi="Times New Roman" w:cs="Times New Roman"/>
          <w:sz w:val="20"/>
          <w:szCs w:val="20"/>
        </w:rPr>
        <w:t>;</w:t>
      </w:r>
    </w:p>
    <w:p w:rsidR="001C76AE" w:rsidRPr="001C76AE" w:rsidRDefault="003C640F" w:rsidP="00C0738D">
      <w:pPr>
        <w:spacing w:after="0" w:line="257" w:lineRule="auto"/>
        <w:ind w:left="1418" w:right="-5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-140335</wp:posOffset>
                </wp:positionV>
                <wp:extent cx="19050" cy="238125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81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769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5F04E" id="Прямая соединительная линия 6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-11.05pt" to="34.0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" strokecolor="#07690c" strokeweight=".5pt">
                <v:stroke joinstyle="miter"/>
              </v:line>
            </w:pict>
          </mc:Fallback>
        </mc:AlternateContent>
      </w:r>
      <w:r w:rsidR="001C76AE" w:rsidRPr="001C76AE">
        <w:rPr>
          <w:rFonts w:ascii="Times New Roman" w:hAnsi="Times New Roman" w:cs="Times New Roman"/>
          <w:sz w:val="20"/>
          <w:szCs w:val="20"/>
        </w:rPr>
        <w:t>б) ситуационный план;</w:t>
      </w:r>
    </w:p>
    <w:p w:rsidR="001C76AE" w:rsidRPr="001C76AE" w:rsidRDefault="001C76AE" w:rsidP="00C0738D">
      <w:pPr>
        <w:spacing w:after="0" w:line="257" w:lineRule="auto"/>
        <w:ind w:left="851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76AE">
        <w:rPr>
          <w:rFonts w:ascii="Times New Roman" w:hAnsi="Times New Roman" w:cs="Times New Roman"/>
          <w:sz w:val="20"/>
          <w:szCs w:val="20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</w:t>
      </w:r>
      <w:r w:rsidR="00854A91">
        <w:rPr>
          <w:rFonts w:ascii="Times New Roman" w:hAnsi="Times New Roman" w:cs="Times New Roman"/>
          <w:sz w:val="20"/>
          <w:szCs w:val="20"/>
        </w:rPr>
        <w:t>, в запросе указывается – до 5 куб. метров</w:t>
      </w:r>
      <w:r w:rsidRPr="001C76AE">
        <w:rPr>
          <w:rFonts w:ascii="Times New Roman" w:hAnsi="Times New Roman" w:cs="Times New Roman"/>
          <w:sz w:val="20"/>
          <w:szCs w:val="20"/>
        </w:rPr>
        <w:t>);</w:t>
      </w:r>
    </w:p>
    <w:p w:rsidR="001C76AE" w:rsidRPr="001C76AE" w:rsidRDefault="001C76AE" w:rsidP="00C0738D">
      <w:pPr>
        <w:spacing w:after="0" w:line="257" w:lineRule="auto"/>
        <w:ind w:left="851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76AE">
        <w:rPr>
          <w:rFonts w:ascii="Times New Roman" w:hAnsi="Times New Roman" w:cs="Times New Roman"/>
          <w:sz w:val="20"/>
          <w:szCs w:val="20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1C76AE" w:rsidRPr="001C76AE" w:rsidRDefault="001358D1" w:rsidP="00C0738D">
      <w:pPr>
        <w:spacing w:after="0" w:line="257" w:lineRule="auto"/>
        <w:ind w:left="851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-391796</wp:posOffset>
                </wp:positionV>
                <wp:extent cx="0" cy="15906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D6CFC" id="Прямая соединительная линия 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-30.85pt" to="31.0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" strokecolor="#538135 [2409]" strokeweight=".5pt">
                <v:stroke joinstyle="miter"/>
              </v:line>
            </w:pict>
          </mc:Fallback>
        </mc:AlternateContent>
      </w:r>
      <w:r w:rsidR="001C76AE" w:rsidRPr="001C76AE">
        <w:rPr>
          <w:rFonts w:ascii="Times New Roman" w:hAnsi="Times New Roman" w:cs="Times New Roman"/>
          <w:sz w:val="20"/>
          <w:szCs w:val="20"/>
        </w:rPr>
        <w:t xml:space="preserve">д) копия документа, подтверждающего право собственности или иное предусмотренное законом право на объект капитального строительства, в случае </w:t>
      </w:r>
      <w:r w:rsidR="001C76AE" w:rsidRPr="004505A2">
        <w:rPr>
          <w:rFonts w:ascii="Times New Roman" w:hAnsi="Times New Roman" w:cs="Times New Roman"/>
          <w:b/>
          <w:sz w:val="20"/>
          <w:szCs w:val="20"/>
        </w:rPr>
        <w:t>если</w:t>
      </w:r>
      <w:r w:rsidR="001C76AE" w:rsidRPr="001C76AE">
        <w:rPr>
          <w:rFonts w:ascii="Times New Roman" w:hAnsi="Times New Roman" w:cs="Times New Roman"/>
          <w:sz w:val="20"/>
          <w:szCs w:val="20"/>
        </w:rPr>
        <w:t xml:space="preserve"> завершено строительство указанного объекта;</w:t>
      </w:r>
    </w:p>
    <w:p w:rsidR="001C76AE" w:rsidRPr="001C76AE" w:rsidRDefault="001C76AE" w:rsidP="00C0738D">
      <w:pPr>
        <w:spacing w:after="0" w:line="257" w:lineRule="auto"/>
        <w:ind w:left="851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76AE">
        <w:rPr>
          <w:rFonts w:ascii="Times New Roman" w:hAnsi="Times New Roman" w:cs="Times New Roman"/>
          <w:sz w:val="20"/>
          <w:szCs w:val="20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1C76AE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Pr="001C76AE">
        <w:rPr>
          <w:rFonts w:ascii="Times New Roman" w:hAnsi="Times New Roman" w:cs="Times New Roman"/>
          <w:sz w:val="20"/>
          <w:szCs w:val="20"/>
        </w:rPr>
        <w:t xml:space="preserve"> основного абонента, а также строительство газопровода на земельном участке основного абонента, </w:t>
      </w:r>
      <w:r w:rsidRPr="00854A91">
        <w:rPr>
          <w:rFonts w:ascii="Times New Roman" w:hAnsi="Times New Roman" w:cs="Times New Roman"/>
          <w:b/>
          <w:sz w:val="20"/>
          <w:szCs w:val="20"/>
        </w:rPr>
        <w:t>если</w:t>
      </w:r>
      <w:r w:rsidRPr="001C76AE">
        <w:rPr>
          <w:rFonts w:ascii="Times New Roman" w:hAnsi="Times New Roman" w:cs="Times New Roman"/>
          <w:sz w:val="20"/>
          <w:szCs w:val="20"/>
        </w:rPr>
        <w:t xml:space="preserve">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</w:r>
    </w:p>
    <w:p w:rsidR="001C76AE" w:rsidRPr="001C76AE" w:rsidRDefault="001C76AE" w:rsidP="00C0738D">
      <w:pPr>
        <w:spacing w:after="0" w:line="257" w:lineRule="auto"/>
        <w:ind w:left="851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76AE">
        <w:rPr>
          <w:rFonts w:ascii="Times New Roman" w:hAnsi="Times New Roman" w:cs="Times New Roman"/>
          <w:sz w:val="20"/>
          <w:szCs w:val="20"/>
        </w:rPr>
        <w:t xml:space="preserve">ж) документы, предусмотренные пунктом 47 настоящих Правил, </w:t>
      </w:r>
      <w:r w:rsidRPr="00854A91">
        <w:rPr>
          <w:rFonts w:ascii="Times New Roman" w:hAnsi="Times New Roman" w:cs="Times New Roman"/>
          <w:b/>
          <w:sz w:val="20"/>
          <w:szCs w:val="20"/>
        </w:rPr>
        <w:t>в случае</w:t>
      </w:r>
      <w:r w:rsidRPr="001C76AE">
        <w:rPr>
          <w:rFonts w:ascii="Times New Roman" w:hAnsi="Times New Roman" w:cs="Times New Roman"/>
          <w:sz w:val="20"/>
          <w:szCs w:val="20"/>
        </w:rPr>
        <w:t xml:space="preserve"> предоставления технических условий при уступке права на использование мощности;</w:t>
      </w:r>
    </w:p>
    <w:p w:rsidR="00C378B2" w:rsidRDefault="003C640F" w:rsidP="00C0738D">
      <w:pPr>
        <w:ind w:left="851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383540</wp:posOffset>
                </wp:positionV>
                <wp:extent cx="0" cy="333375"/>
                <wp:effectExtent l="76200" t="0" r="76200" b="4762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1DEDE" id="Прямая со стрелкой 65" o:spid="_x0000_s1026" type="#_x0000_t32" style="position:absolute;margin-left:396.3pt;margin-top:30.2pt;width:0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1C76AE" w:rsidRPr="001C76AE">
        <w:rPr>
          <w:rFonts w:ascii="Times New Roman" w:hAnsi="Times New Roman" w:cs="Times New Roman"/>
          <w:sz w:val="20"/>
          <w:szCs w:val="20"/>
        </w:rPr>
        <w:t>и) документ, подтверждающий право собственности или иное законное основание на сеть газораспределения (</w:t>
      </w:r>
      <w:r w:rsidR="001C76AE" w:rsidRPr="00854A91">
        <w:rPr>
          <w:rFonts w:ascii="Times New Roman" w:hAnsi="Times New Roman" w:cs="Times New Roman"/>
          <w:b/>
          <w:sz w:val="20"/>
          <w:szCs w:val="20"/>
        </w:rPr>
        <w:t>при реконструкции</w:t>
      </w:r>
      <w:r w:rsidR="001C76AE" w:rsidRPr="001C76AE">
        <w:rPr>
          <w:rFonts w:ascii="Times New Roman" w:hAnsi="Times New Roman" w:cs="Times New Roman"/>
          <w:sz w:val="20"/>
          <w:szCs w:val="20"/>
        </w:rPr>
        <w:t xml:space="preserve"> сети газораспределения), в случае предоставления технических условий на присоединение объекта сети газораспределения </w:t>
      </w:r>
      <w:r w:rsidR="001C76AE" w:rsidRPr="00854A91">
        <w:rPr>
          <w:rFonts w:ascii="Times New Roman" w:hAnsi="Times New Roman" w:cs="Times New Roman"/>
          <w:b/>
          <w:sz w:val="20"/>
          <w:szCs w:val="20"/>
        </w:rPr>
        <w:t>к другой сети</w:t>
      </w:r>
      <w:r w:rsidR="001C76AE" w:rsidRPr="001C76AE">
        <w:rPr>
          <w:rFonts w:ascii="Times New Roman" w:hAnsi="Times New Roman" w:cs="Times New Roman"/>
          <w:sz w:val="20"/>
          <w:szCs w:val="20"/>
        </w:rPr>
        <w:t xml:space="preserve"> газораспределения.</w:t>
      </w:r>
    </w:p>
    <w:p w:rsidR="00C378B2" w:rsidRDefault="00C378B2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378B2" w:rsidRDefault="003C640F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255905</wp:posOffset>
                </wp:positionV>
                <wp:extent cx="2695575" cy="485775"/>
                <wp:effectExtent l="0" t="0" r="28575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85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40F" w:rsidRPr="003C640F" w:rsidRDefault="003C640F" w:rsidP="003C64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64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запросе указаны все необходимые сведения и приложения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1" style="position:absolute;left:0;text-align:left;margin-left:292.8pt;margin-top:20.15pt;width:212.25pt;height:3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" fillcolor="#00b0f0" strokecolor="black [3213]" strokeweight="1pt">
                <v:textbox>
                  <w:txbxContent>
                    <w:p w:rsidR="003C640F" w:rsidRPr="003C640F" w:rsidRDefault="003C640F" w:rsidP="003C64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64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запросе указаны все необходимые сведения и приложения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378B2" w:rsidRDefault="00593AA6" w:rsidP="00C0738D">
      <w:pPr>
        <w:ind w:right="-5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179705</wp:posOffset>
                </wp:positionV>
                <wp:extent cx="1790700" cy="438150"/>
                <wp:effectExtent l="76200" t="0" r="19050" b="57150"/>
                <wp:wrapNone/>
                <wp:docPr id="68" name="Соединительная линия уступом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4381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7988" id="Соединительная линия уступом 68" o:spid="_x0000_s1026" type="#_x0000_t34" style="position:absolute;margin-left:148.8pt;margin-top:14.15pt;width:141pt;height:34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" adj="21600" strokecolor="black [3213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6452235</wp:posOffset>
                </wp:positionH>
                <wp:positionV relativeFrom="paragraph">
                  <wp:posOffset>179706</wp:posOffset>
                </wp:positionV>
                <wp:extent cx="1447800" cy="400050"/>
                <wp:effectExtent l="0" t="0" r="76200" b="57150"/>
                <wp:wrapNone/>
                <wp:docPr id="67" name="Соединительная линия уступом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400050"/>
                        </a:xfrm>
                        <a:prstGeom prst="bentConnector3">
                          <a:avLst>
                            <a:gd name="adj1" fmla="val 9983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12C9" id="Соединительная линия уступом 67" o:spid="_x0000_s1026" type="#_x0000_t34" style="position:absolute;margin-left:508.05pt;margin-top:14.15pt;width:114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" adj="21563" strokecolor="black [3213]" strokeweight=".5pt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D33F1E">
        <w:rPr>
          <w:rFonts w:ascii="Times New Roman" w:hAnsi="Times New Roman" w:cs="Times New Roman"/>
          <w:b/>
          <w:sz w:val="20"/>
          <w:szCs w:val="20"/>
        </w:rPr>
        <w:t>НЕТ                                                                                                                                             ДА</w:t>
      </w:r>
    </w:p>
    <w:p w:rsidR="00C378B2" w:rsidRDefault="00C378B2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378B2" w:rsidRDefault="005527D9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245746</wp:posOffset>
                </wp:positionV>
                <wp:extent cx="4781550" cy="533400"/>
                <wp:effectExtent l="0" t="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7D9" w:rsidRPr="005527D9" w:rsidRDefault="005527D9" w:rsidP="005527D9">
                            <w:pPr>
                              <w:spacing w:line="240" w:lineRule="auto"/>
                              <w:ind w:firstLine="54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527D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ГРО в течение 10 рабочих дней со дня получения запроса обязан</w:t>
                            </w:r>
                            <w:r w:rsidR="008F22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  <w:r w:rsidRPr="005527D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определить и предоставить заявителю технические условия либо </w:t>
                            </w:r>
                            <w:r w:rsidRPr="008F223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мотивированный отказ</w:t>
                            </w:r>
                            <w:r w:rsidRPr="008F223A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527D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 выдаче технических условий.</w:t>
                            </w:r>
                          </w:p>
                          <w:p w:rsidR="005527D9" w:rsidRDefault="005527D9" w:rsidP="005527D9">
                            <w:pPr>
                              <w:spacing w:after="0" w:line="240" w:lineRule="auto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2" style="position:absolute;left:0;text-align:left;margin-left:375.3pt;margin-top:19.35pt;width:376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" fillcolor="#92d050" strokecolor="black [3213]" strokeweight="1pt">
                <v:textbox>
                  <w:txbxContent>
                    <w:p w:rsidR="005527D9" w:rsidRPr="005527D9" w:rsidRDefault="005527D9" w:rsidP="005527D9">
                      <w:pPr>
                        <w:spacing w:line="240" w:lineRule="auto"/>
                        <w:ind w:firstLine="540"/>
                        <w:jc w:val="center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ru-RU"/>
                        </w:rPr>
                      </w:pPr>
                      <w:r w:rsidRPr="005527D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ГРО в течение 10 рабочих дней со дня получения запроса обязан</w:t>
                      </w:r>
                      <w:r w:rsidR="008F22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а</w:t>
                      </w:r>
                      <w:r w:rsidRPr="005527D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определить и предоставить заявителю технические условия либо </w:t>
                      </w:r>
                      <w:r w:rsidRPr="008F223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ru-RU"/>
                        </w:rPr>
                        <w:t>мотивированный отказ</w:t>
                      </w:r>
                      <w:r w:rsidRPr="008F223A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527D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 выдаче технических условий.</w:t>
                      </w:r>
                    </w:p>
                    <w:p w:rsidR="005527D9" w:rsidRDefault="005527D9" w:rsidP="005527D9">
                      <w:pPr>
                        <w:spacing w:after="0" w:line="240" w:lineRule="auto"/>
                        <w:ind w:firstLine="5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198120</wp:posOffset>
                </wp:positionV>
                <wp:extent cx="3009900" cy="58102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7D9" w:rsidRPr="005527D9" w:rsidRDefault="005527D9" w:rsidP="005527D9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ГРО возвращает </w:t>
                            </w:r>
                            <w:r w:rsidRPr="005527D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запрос с приложенными к нему документами без рассмотрения в течение 3 рабочих дней со дня поступления запроса </w:t>
                            </w:r>
                          </w:p>
                          <w:p w:rsidR="005527D9" w:rsidRDefault="005527D9" w:rsidP="00552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3" style="position:absolute;left:0;text-align:left;margin-left:30.3pt;margin-top:15.6pt;width:237pt;height:4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" fillcolor="yellow" strokecolor="black [3213]" strokeweight="1pt">
                <v:textbox>
                  <w:txbxContent>
                    <w:p w:rsidR="005527D9" w:rsidRPr="005527D9" w:rsidRDefault="005527D9" w:rsidP="005527D9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ГРО возвращает </w:t>
                      </w:r>
                      <w:r w:rsidRPr="005527D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запрос с приложенными к нему документами без рассмотрения в течение 3 рабочих дней со дня поступления запроса </w:t>
                      </w:r>
                    </w:p>
                    <w:p w:rsidR="005527D9" w:rsidRDefault="005527D9" w:rsidP="005527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14626" w:rsidRDefault="00C14626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4626" w:rsidRDefault="008F223A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8471535</wp:posOffset>
                </wp:positionH>
                <wp:positionV relativeFrom="paragraph">
                  <wp:posOffset>102235</wp:posOffset>
                </wp:positionV>
                <wp:extent cx="247650" cy="533400"/>
                <wp:effectExtent l="19050" t="0" r="19050" b="38100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33400"/>
                        </a:xfrm>
                        <a:prstGeom prst="downArrow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EBF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1" o:spid="_x0000_s1026" type="#_x0000_t67" style="position:absolute;margin-left:667.05pt;margin-top:8.05pt;width:19.5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" adj="16586" fillcolor="#f30" strokecolor="#1f4d78 [1604]" strokeweight="1pt"/>
            </w:pict>
          </mc:Fallback>
        </mc:AlternateContent>
      </w:r>
    </w:p>
    <w:p w:rsidR="00C14626" w:rsidRDefault="00C14626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4626" w:rsidRDefault="008F223A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121285</wp:posOffset>
                </wp:positionV>
                <wp:extent cx="2667000" cy="1809750"/>
                <wp:effectExtent l="0" t="0" r="19050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09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23A" w:rsidRPr="008F223A" w:rsidRDefault="008F223A" w:rsidP="008F223A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F22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В случае получения 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ГРО </w:t>
                            </w:r>
                            <w:r w:rsidRPr="005D0CC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мотивированного отказа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r w:rsidRPr="008F22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заявитель вправе обратиться в орган исполнительной власти субъекта Российской Федерации, утвердивший программу газификации, с предложением о включении в программу газификации мероприятий по обеспечению технической возможности подключения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</w:t>
                            </w:r>
                            <w:r w:rsidRPr="008F22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 приложением копии запроса о предоставлении технических условий и отказа в выдаче технических условий.</w:t>
                            </w:r>
                          </w:p>
                          <w:p w:rsidR="008F223A" w:rsidRDefault="008F223A" w:rsidP="008F22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4" style="position:absolute;left:0;text-align:left;margin-left:542.55pt;margin-top:9.55pt;width:210pt;height:1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" fillcolor="yellow" strokecolor="black [3213]" strokeweight="1pt">
                <v:textbox>
                  <w:txbxContent>
                    <w:p w:rsidR="008F223A" w:rsidRPr="008F223A" w:rsidRDefault="008F223A" w:rsidP="008F223A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ru-RU"/>
                        </w:rPr>
                      </w:pPr>
                      <w:r w:rsidRPr="008F22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В случае получения 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ГРО </w:t>
                      </w:r>
                      <w:r w:rsidRPr="005D0CC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ru-RU"/>
                        </w:rPr>
                        <w:t>мотивированного отказа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r w:rsidRPr="008F22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заявитель вправе обратиться в орган исполнительной власти субъекта Российской Федерации, утвердивший программу газификации, с предложением о включении в программу газификации мероприятий по обеспечению технической возможности подключения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</w:t>
                      </w:r>
                      <w:r w:rsidRPr="008F22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с приложением копии запроса о предоставлении технических условий и отказа в выдаче технических условий.</w:t>
                      </w:r>
                    </w:p>
                    <w:p w:rsidR="008F223A" w:rsidRDefault="008F223A" w:rsidP="008F22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14626" w:rsidRDefault="00C14626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4626" w:rsidRDefault="00C14626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4626" w:rsidRDefault="00C14626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4626" w:rsidRDefault="00C14626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378B2" w:rsidRDefault="00C378B2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738D" w:rsidRDefault="00C0738D" w:rsidP="00C0738D">
      <w:pPr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46922" w:rsidRDefault="00046922" w:rsidP="00C0738D">
      <w:pPr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46922" w:rsidRDefault="00046922" w:rsidP="00C0738D">
      <w:pPr>
        <w:ind w:right="-59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A91" w:rsidRDefault="00854A91" w:rsidP="00C0738D">
      <w:pPr>
        <w:ind w:right="-59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02" w:rsidRDefault="00411102" w:rsidP="00C0738D">
      <w:pPr>
        <w:ind w:right="-59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02" w:rsidRDefault="00411102" w:rsidP="00C0738D">
      <w:pPr>
        <w:ind w:right="-59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02" w:rsidRDefault="00411102" w:rsidP="00C0738D">
      <w:pPr>
        <w:ind w:right="-59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B2" w:rsidRPr="0010394D" w:rsidRDefault="00C378B2" w:rsidP="00C0738D">
      <w:pPr>
        <w:ind w:right="-59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94D">
        <w:rPr>
          <w:rFonts w:ascii="Times New Roman" w:hAnsi="Times New Roman" w:cs="Times New Roman"/>
          <w:b/>
          <w:sz w:val="24"/>
          <w:szCs w:val="24"/>
        </w:rPr>
        <w:t>Порядок заключения договора о подключении</w:t>
      </w:r>
    </w:p>
    <w:p w:rsidR="005D0CCC" w:rsidRDefault="005D0CCC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15240</wp:posOffset>
                </wp:positionV>
                <wp:extent cx="6924675" cy="45720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5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CCC" w:rsidRPr="005D0CCC" w:rsidRDefault="005D0CCC" w:rsidP="005D0CC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Verdana" w:eastAsia="Times New Roman" w:hAnsi="Verdana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D0C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заявитель направляет исполнителю заявку о подключении в 2 экземплярах письмом с описью вложения или иным доступным способом.</w:t>
                            </w:r>
                            <w:r w:rsidR="00F965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hyperlink r:id="rId9" w:history="1">
                              <w:r w:rsidR="00F96563" w:rsidRPr="00F96563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(Форма заявки)</w:t>
                              </w:r>
                            </w:hyperlink>
                          </w:p>
                          <w:p w:rsidR="005D0CCC" w:rsidRDefault="005D0CCC" w:rsidP="005D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5" style="position:absolute;left:0;text-align:left;margin-left:117.3pt;margin-top:1.2pt;width:545.25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" fillcolor="#00b0f0" strokecolor="black [3213]" strokeweight="1pt">
                <v:textbox>
                  <w:txbxContent>
                    <w:p w:rsidR="005D0CCC" w:rsidRPr="005D0CCC" w:rsidRDefault="005D0CCC" w:rsidP="005D0CC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Verdana" w:eastAsia="Times New Roman" w:hAnsi="Verdana" w:cs="Times New Roman"/>
                          <w:sz w:val="21"/>
                          <w:szCs w:val="21"/>
                          <w:lang w:eastAsia="ru-RU"/>
                        </w:rPr>
                      </w:pPr>
                      <w:r w:rsidRPr="005D0C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заявитель направляет исполнителю заявку о подключении в 2 экземплярах письмом с описью вложения или иным доступным способом.</w:t>
                      </w:r>
                      <w:r w:rsidR="00F965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hyperlink r:id="rId10" w:history="1">
                        <w:r w:rsidR="00F96563" w:rsidRPr="00F96563">
                          <w:rPr>
                            <w:rStyle w:val="a3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(Форма зая</w:t>
                        </w:r>
                        <w:r w:rsidR="00F96563" w:rsidRPr="00F96563">
                          <w:rPr>
                            <w:rStyle w:val="a3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 w:rsidR="00F96563" w:rsidRPr="00F96563">
                          <w:rPr>
                            <w:rStyle w:val="a3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ки)</w:t>
                        </w:r>
                      </w:hyperlink>
                    </w:p>
                    <w:p w:rsidR="005D0CCC" w:rsidRDefault="005D0CCC" w:rsidP="005D0C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D0CCC" w:rsidRDefault="005D0CCC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D0CCC" w:rsidRDefault="00765D27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203834</wp:posOffset>
                </wp:positionH>
                <wp:positionV relativeFrom="paragraph">
                  <wp:posOffset>8890</wp:posOffset>
                </wp:positionV>
                <wp:extent cx="4752975" cy="247650"/>
                <wp:effectExtent l="38100" t="0" r="28575" b="95250"/>
                <wp:wrapNone/>
                <wp:docPr id="76" name="Соединительная линия уступом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2975" cy="247650"/>
                        </a:xfrm>
                        <a:prstGeom prst="bentConnector3">
                          <a:avLst>
                            <a:gd name="adj1" fmla="val 124"/>
                          </a:avLst>
                        </a:prstGeom>
                        <a:ln>
                          <a:solidFill>
                            <a:srgbClr val="07690C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4F01" id="Соединительная линия уступом 76" o:spid="_x0000_s1026" type="#_x0000_t34" style="position:absolute;margin-left:16.05pt;margin-top:.7pt;width:374.25pt;height:19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" adj="27" strokecolor="#07690c" strokeweight=".5pt">
                <v:stroke endarrow="block"/>
              </v:shape>
            </w:pict>
          </mc:Fallback>
        </mc:AlternateContent>
      </w:r>
    </w:p>
    <w:p w:rsidR="00A07F63" w:rsidRDefault="00765D27" w:rsidP="00A07F63">
      <w:pPr>
        <w:ind w:right="-598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465AE" wp14:editId="6A2C952F">
                <wp:simplePos x="0" y="0"/>
                <wp:positionH relativeFrom="column">
                  <wp:posOffset>346710</wp:posOffset>
                </wp:positionH>
                <wp:positionV relativeFrom="paragraph">
                  <wp:posOffset>170815</wp:posOffset>
                </wp:positionV>
                <wp:extent cx="323850" cy="266700"/>
                <wp:effectExtent l="0" t="19050" r="38100" b="38100"/>
                <wp:wrapNone/>
                <wp:docPr id="78" name="Стрелка вправо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  <a:solidFill>
                          <a:srgbClr val="07690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F63" w:rsidRDefault="00A07F63" w:rsidP="00A07F63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465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8" o:spid="_x0000_s1036" type="#_x0000_t13" style="position:absolute;left:0;text-align:left;margin-left:27.3pt;margin-top:13.45pt;width:25.5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" adj="12706" fillcolor="#07690c" strokecolor="#1f4d78 [1604]" strokeweight="1pt">
                <v:textbox>
                  <w:txbxContent>
                    <w:p w:rsidR="00A07F63" w:rsidRDefault="00A07F63" w:rsidP="00A07F63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56514</wp:posOffset>
                </wp:positionV>
                <wp:extent cx="19050" cy="5476875"/>
                <wp:effectExtent l="0" t="0" r="190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476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769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E67CB" id="Прямая соединительная линия 7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4.45pt" to="19.8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" strokecolor="#07690c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65D27">
        <w:rPr>
          <w:rFonts w:ascii="Times New Roman" w:hAnsi="Times New Roman" w:cs="Times New Roman"/>
          <w:b/>
          <w:sz w:val="20"/>
          <w:szCs w:val="20"/>
        </w:rPr>
        <w:t>В заявке о подключении указываются следующие сведения:</w:t>
      </w:r>
    </w:p>
    <w:p w:rsidR="00765D27" w:rsidRPr="00765D27" w:rsidRDefault="00A07F63" w:rsidP="00A07F63">
      <w:pPr>
        <w:spacing w:after="0" w:line="257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765D27" w:rsidRPr="00765D27"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5D27" w:rsidRPr="00765D27">
        <w:rPr>
          <w:rFonts w:ascii="Times New Roman" w:hAnsi="Times New Roman" w:cs="Times New Roman"/>
          <w:sz w:val="20"/>
          <w:szCs w:val="20"/>
        </w:rPr>
        <w:t xml:space="preserve">реквизиты заявителя (для </w:t>
      </w:r>
      <w:r w:rsidR="00765D27" w:rsidRPr="004505A2">
        <w:rPr>
          <w:rFonts w:ascii="Times New Roman" w:hAnsi="Times New Roman" w:cs="Times New Roman"/>
          <w:b/>
          <w:sz w:val="20"/>
          <w:szCs w:val="20"/>
        </w:rPr>
        <w:t>юридических лиц</w:t>
      </w:r>
      <w:r w:rsidR="00765D27" w:rsidRPr="00765D27">
        <w:rPr>
          <w:rFonts w:ascii="Times New Roman" w:hAnsi="Times New Roman" w:cs="Times New Roman"/>
          <w:sz w:val="20"/>
          <w:szCs w:val="20"/>
        </w:rPr>
        <w:t xml:space="preserve"> полное наименование и государственный регистрационный номер записи, вносимой в Единый государственный реестр юридических лиц, для </w:t>
      </w:r>
      <w:r w:rsidR="00765D27" w:rsidRPr="004505A2">
        <w:rPr>
          <w:rFonts w:ascii="Times New Roman" w:hAnsi="Times New Roman" w:cs="Times New Roman"/>
          <w:b/>
          <w:sz w:val="20"/>
          <w:szCs w:val="20"/>
        </w:rPr>
        <w:t>индивидуальных предпринимателей</w:t>
      </w:r>
      <w:r w:rsidR="00765D27" w:rsidRPr="00765D27">
        <w:rPr>
          <w:rFonts w:ascii="Times New Roman" w:hAnsi="Times New Roman" w:cs="Times New Roman"/>
          <w:sz w:val="20"/>
          <w:szCs w:val="20"/>
        </w:rPr>
        <w:t xml:space="preserve">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</w:t>
      </w:r>
      <w:r w:rsidR="00765D27" w:rsidRPr="004505A2">
        <w:rPr>
          <w:rFonts w:ascii="Times New Roman" w:hAnsi="Times New Roman" w:cs="Times New Roman"/>
          <w:b/>
          <w:sz w:val="20"/>
          <w:szCs w:val="20"/>
        </w:rPr>
        <w:t>физических лиц</w:t>
      </w:r>
      <w:r w:rsidR="00765D27" w:rsidRPr="00765D27">
        <w:rPr>
          <w:rFonts w:ascii="Times New Roman" w:hAnsi="Times New Roman" w:cs="Times New Roman"/>
          <w:sz w:val="20"/>
          <w:szCs w:val="20"/>
        </w:rPr>
        <w:t xml:space="preserve">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почты);</w:t>
      </w:r>
    </w:p>
    <w:p w:rsidR="00765D27" w:rsidRPr="00765D27" w:rsidRDefault="00765D27" w:rsidP="00C0738D">
      <w:pPr>
        <w:spacing w:after="0" w:line="257" w:lineRule="auto"/>
        <w:ind w:left="426"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5D27">
        <w:rPr>
          <w:rFonts w:ascii="Times New Roman" w:hAnsi="Times New Roman" w:cs="Times New Roman"/>
          <w:sz w:val="20"/>
          <w:szCs w:val="20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765D27" w:rsidRPr="00765D27" w:rsidRDefault="00765D27" w:rsidP="00C0738D">
      <w:pPr>
        <w:spacing w:after="0" w:line="257" w:lineRule="auto"/>
        <w:ind w:left="426"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5D27">
        <w:rPr>
          <w:rFonts w:ascii="Times New Roman" w:hAnsi="Times New Roman" w:cs="Times New Roman"/>
          <w:sz w:val="20"/>
          <w:szCs w:val="20"/>
        </w:rPr>
        <w:t xml:space="preserve">в) характер потребления газа </w:t>
      </w:r>
      <w:r w:rsidR="00854A91">
        <w:rPr>
          <w:rFonts w:ascii="Times New Roman" w:hAnsi="Times New Roman" w:cs="Times New Roman"/>
          <w:sz w:val="20"/>
          <w:szCs w:val="20"/>
        </w:rPr>
        <w:t xml:space="preserve">для </w:t>
      </w:r>
      <w:r w:rsidR="00854A91" w:rsidRPr="00854A91">
        <w:rPr>
          <w:rFonts w:ascii="Times New Roman" w:hAnsi="Times New Roman" w:cs="Times New Roman"/>
          <w:b/>
          <w:sz w:val="20"/>
          <w:szCs w:val="20"/>
        </w:rPr>
        <w:t>физического лица</w:t>
      </w:r>
      <w:r w:rsidR="00854A91">
        <w:rPr>
          <w:rFonts w:ascii="Times New Roman" w:hAnsi="Times New Roman" w:cs="Times New Roman"/>
          <w:sz w:val="20"/>
          <w:szCs w:val="20"/>
        </w:rPr>
        <w:t xml:space="preserve"> </w:t>
      </w:r>
      <w:r w:rsidR="004505A2">
        <w:rPr>
          <w:rFonts w:ascii="Times New Roman" w:hAnsi="Times New Roman" w:cs="Times New Roman"/>
          <w:sz w:val="20"/>
          <w:szCs w:val="20"/>
        </w:rPr>
        <w:t>(</w:t>
      </w:r>
      <w:r w:rsidR="00854A91">
        <w:rPr>
          <w:rFonts w:ascii="Times New Roman" w:hAnsi="Times New Roman" w:cs="Times New Roman"/>
          <w:sz w:val="20"/>
          <w:szCs w:val="20"/>
        </w:rPr>
        <w:t xml:space="preserve">например, отопление и </w:t>
      </w:r>
      <w:proofErr w:type="spellStart"/>
      <w:r w:rsidR="00854A91">
        <w:rPr>
          <w:rFonts w:ascii="Times New Roman" w:hAnsi="Times New Roman" w:cs="Times New Roman"/>
          <w:sz w:val="20"/>
          <w:szCs w:val="20"/>
        </w:rPr>
        <w:t>пищеприготовление</w:t>
      </w:r>
      <w:proofErr w:type="spellEnd"/>
      <w:r w:rsidR="00854A91">
        <w:rPr>
          <w:rFonts w:ascii="Times New Roman" w:hAnsi="Times New Roman" w:cs="Times New Roman"/>
          <w:sz w:val="20"/>
          <w:szCs w:val="20"/>
        </w:rPr>
        <w:t xml:space="preserve"> </w:t>
      </w:r>
      <w:r w:rsidRPr="00765D27">
        <w:rPr>
          <w:rFonts w:ascii="Times New Roman" w:hAnsi="Times New Roman" w:cs="Times New Roman"/>
          <w:sz w:val="20"/>
          <w:szCs w:val="20"/>
        </w:rPr>
        <w:t xml:space="preserve">(вид экономической деятельности хозяйствующего субъекта - для </w:t>
      </w:r>
      <w:r w:rsidRPr="00854A91">
        <w:rPr>
          <w:rFonts w:ascii="Times New Roman" w:hAnsi="Times New Roman" w:cs="Times New Roman"/>
          <w:b/>
          <w:sz w:val="20"/>
          <w:szCs w:val="20"/>
        </w:rPr>
        <w:t>юридических лиц и индивидуальных предпринимателей</w:t>
      </w:r>
      <w:r w:rsidRPr="00765D27">
        <w:rPr>
          <w:rFonts w:ascii="Times New Roman" w:hAnsi="Times New Roman" w:cs="Times New Roman"/>
          <w:sz w:val="20"/>
          <w:szCs w:val="20"/>
        </w:rPr>
        <w:t>);</w:t>
      </w:r>
    </w:p>
    <w:p w:rsidR="00765D27" w:rsidRPr="00765D27" w:rsidRDefault="00765D27" w:rsidP="00C0738D">
      <w:pPr>
        <w:spacing w:after="0" w:line="257" w:lineRule="auto"/>
        <w:ind w:left="426"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5D27">
        <w:rPr>
          <w:rFonts w:ascii="Times New Roman" w:hAnsi="Times New Roman" w:cs="Times New Roman"/>
          <w:sz w:val="20"/>
          <w:szCs w:val="20"/>
        </w:rPr>
        <w:t>г) сроки проектирования, строительства и поэтапного введения в эксплуатацию объ</w:t>
      </w:r>
      <w:r w:rsidR="00854A91">
        <w:rPr>
          <w:rFonts w:ascii="Times New Roman" w:hAnsi="Times New Roman" w:cs="Times New Roman"/>
          <w:sz w:val="20"/>
          <w:szCs w:val="20"/>
        </w:rPr>
        <w:t>екта капитального строительства, (</w:t>
      </w:r>
      <w:r w:rsidR="004505A2">
        <w:rPr>
          <w:rFonts w:ascii="Times New Roman" w:hAnsi="Times New Roman" w:cs="Times New Roman"/>
          <w:sz w:val="20"/>
          <w:szCs w:val="20"/>
        </w:rPr>
        <w:t>например,</w:t>
      </w:r>
      <w:r w:rsidR="00854A91">
        <w:rPr>
          <w:rFonts w:ascii="Times New Roman" w:hAnsi="Times New Roman" w:cs="Times New Roman"/>
          <w:sz w:val="20"/>
          <w:szCs w:val="20"/>
        </w:rPr>
        <w:t xml:space="preserve"> с 01.01.2019 по 01.03.2019), </w:t>
      </w:r>
      <w:r w:rsidRPr="00765D27">
        <w:rPr>
          <w:rFonts w:ascii="Times New Roman" w:hAnsi="Times New Roman" w:cs="Times New Roman"/>
          <w:sz w:val="20"/>
          <w:szCs w:val="20"/>
        </w:rPr>
        <w:t>(в том числе по этапам и очередям);</w:t>
      </w:r>
    </w:p>
    <w:p w:rsidR="00765D27" w:rsidRPr="00765D27" w:rsidRDefault="00765D27" w:rsidP="00C0738D">
      <w:pPr>
        <w:spacing w:after="0" w:line="257" w:lineRule="auto"/>
        <w:ind w:left="426"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5D27">
        <w:rPr>
          <w:rFonts w:ascii="Times New Roman" w:hAnsi="Times New Roman" w:cs="Times New Roman"/>
          <w:sz w:val="20"/>
          <w:szCs w:val="20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5D0CCC" w:rsidRDefault="00765D27" w:rsidP="00C0738D">
      <w:pPr>
        <w:ind w:left="426"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5D27">
        <w:rPr>
          <w:rFonts w:ascii="Times New Roman" w:hAnsi="Times New Roman" w:cs="Times New Roman"/>
          <w:sz w:val="20"/>
          <w:szCs w:val="20"/>
        </w:rPr>
        <w:t>е) номер и дата выдачи технических условий, полученных ранее заявителем (</w:t>
      </w:r>
      <w:r w:rsidRPr="00854A91">
        <w:rPr>
          <w:rFonts w:ascii="Times New Roman" w:hAnsi="Times New Roman" w:cs="Times New Roman"/>
          <w:b/>
          <w:sz w:val="20"/>
          <w:szCs w:val="20"/>
        </w:rPr>
        <w:t>в случае если</w:t>
      </w:r>
      <w:r w:rsidRPr="00765D27">
        <w:rPr>
          <w:rFonts w:ascii="Times New Roman" w:hAnsi="Times New Roman" w:cs="Times New Roman"/>
          <w:sz w:val="20"/>
          <w:szCs w:val="20"/>
        </w:rPr>
        <w:t xml:space="preserve">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A07F63" w:rsidRPr="003D4BCC" w:rsidRDefault="003D4BCC" w:rsidP="00C0738D">
      <w:pPr>
        <w:spacing w:after="0" w:line="257" w:lineRule="auto"/>
        <w:ind w:right="-598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5430C2" wp14:editId="1B08E49C">
                <wp:simplePos x="0" y="0"/>
                <wp:positionH relativeFrom="column">
                  <wp:posOffset>308610</wp:posOffset>
                </wp:positionH>
                <wp:positionV relativeFrom="paragraph">
                  <wp:posOffset>27305</wp:posOffset>
                </wp:positionV>
                <wp:extent cx="381000" cy="304800"/>
                <wp:effectExtent l="0" t="19050" r="38100" b="38100"/>
                <wp:wrapNone/>
                <wp:docPr id="79" name="Стрелка вправо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ightArrow">
                          <a:avLst/>
                        </a:prstGeom>
                        <a:solidFill>
                          <a:srgbClr val="07690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D42D" id="Стрелка вправо 79" o:spid="_x0000_s1026" type="#_x0000_t13" style="position:absolute;margin-left:24.3pt;margin-top:2.15pt;width:30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" adj="12960" fillcolor="#07690c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D4BCC">
        <w:rPr>
          <w:rFonts w:ascii="Times New Roman" w:hAnsi="Times New Roman" w:cs="Times New Roman"/>
          <w:b/>
          <w:sz w:val="20"/>
          <w:szCs w:val="20"/>
        </w:rPr>
        <w:t xml:space="preserve"> К заявке о подключении прилагаются следующие документы:</w:t>
      </w:r>
    </w:p>
    <w:p w:rsidR="003D4BCC" w:rsidRPr="003D4BCC" w:rsidRDefault="003D4BCC" w:rsidP="00C0738D">
      <w:pPr>
        <w:spacing w:after="0" w:line="257" w:lineRule="auto"/>
        <w:ind w:left="709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BCC">
        <w:rPr>
          <w:rFonts w:ascii="Times New Roman" w:hAnsi="Times New Roman" w:cs="Times New Roman"/>
          <w:sz w:val="20"/>
          <w:szCs w:val="20"/>
        </w:rPr>
        <w:t>а) ситуационный план;</w:t>
      </w:r>
    </w:p>
    <w:p w:rsidR="003D4BCC" w:rsidRPr="003D4BCC" w:rsidRDefault="003D4BCC" w:rsidP="00A07F63">
      <w:pPr>
        <w:spacing w:after="0" w:line="257" w:lineRule="auto"/>
        <w:ind w:left="426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BCC">
        <w:rPr>
          <w:rFonts w:ascii="Times New Roman" w:hAnsi="Times New Roman" w:cs="Times New Roman"/>
          <w:sz w:val="20"/>
          <w:szCs w:val="20"/>
        </w:rPr>
        <w:t xml:space="preserve"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</w:t>
      </w:r>
      <w:r w:rsidRPr="004505A2">
        <w:rPr>
          <w:rFonts w:ascii="Times New Roman" w:hAnsi="Times New Roman" w:cs="Times New Roman"/>
          <w:b/>
          <w:sz w:val="20"/>
          <w:szCs w:val="20"/>
        </w:rPr>
        <w:t>(не прилагается, если заказчик - физическое лицо, осуществляющее создание (реконструкцию) объекта индивидуального жилищного строительства)</w:t>
      </w:r>
      <w:r w:rsidRPr="003D4BCC">
        <w:rPr>
          <w:rFonts w:ascii="Times New Roman" w:hAnsi="Times New Roman" w:cs="Times New Roman"/>
          <w:sz w:val="20"/>
          <w:szCs w:val="20"/>
        </w:rPr>
        <w:t>;</w:t>
      </w:r>
    </w:p>
    <w:p w:rsidR="003D4BCC" w:rsidRPr="003D4BCC" w:rsidRDefault="003D4BCC" w:rsidP="00A07F63">
      <w:pPr>
        <w:spacing w:after="0" w:line="257" w:lineRule="auto"/>
        <w:ind w:left="426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BCC">
        <w:rPr>
          <w:rFonts w:ascii="Times New Roman" w:hAnsi="Times New Roman" w:cs="Times New Roman"/>
          <w:sz w:val="20"/>
          <w:szCs w:val="20"/>
        </w:rPr>
        <w:t xml:space="preserve"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</w:t>
      </w:r>
      <w:r w:rsidRPr="004505A2">
        <w:rPr>
          <w:rFonts w:ascii="Times New Roman" w:hAnsi="Times New Roman" w:cs="Times New Roman"/>
          <w:b/>
          <w:sz w:val="20"/>
          <w:szCs w:val="20"/>
        </w:rPr>
        <w:t>если</w:t>
      </w:r>
      <w:r w:rsidRPr="003D4BCC">
        <w:rPr>
          <w:rFonts w:ascii="Times New Roman" w:hAnsi="Times New Roman" w:cs="Times New Roman"/>
          <w:sz w:val="20"/>
          <w:szCs w:val="20"/>
        </w:rPr>
        <w:t xml:space="preserve">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</w:t>
      </w:r>
      <w:proofErr w:type="gramStart"/>
      <w:r w:rsidRPr="003D4BCC">
        <w:rPr>
          <w:rFonts w:ascii="Times New Roman" w:hAnsi="Times New Roman" w:cs="Times New Roman"/>
          <w:sz w:val="20"/>
          <w:szCs w:val="20"/>
        </w:rPr>
        <w:t>газораспределения.;</w:t>
      </w:r>
      <w:proofErr w:type="gramEnd"/>
    </w:p>
    <w:p w:rsidR="003D4BCC" w:rsidRPr="003D4BCC" w:rsidRDefault="003D4BCC" w:rsidP="00A07F63">
      <w:pPr>
        <w:spacing w:after="0" w:line="257" w:lineRule="auto"/>
        <w:ind w:left="426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4BCC">
        <w:rPr>
          <w:rFonts w:ascii="Times New Roman" w:hAnsi="Times New Roman" w:cs="Times New Roman"/>
          <w:sz w:val="20"/>
          <w:szCs w:val="20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3D4BCC" w:rsidRPr="003D4BCC" w:rsidRDefault="003D4BCC" w:rsidP="00A07F63">
      <w:pPr>
        <w:spacing w:after="0" w:line="257" w:lineRule="auto"/>
        <w:ind w:left="426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3D4BCC">
        <w:rPr>
          <w:rFonts w:ascii="Times New Roman" w:hAnsi="Times New Roman" w:cs="Times New Roman"/>
          <w:sz w:val="20"/>
          <w:szCs w:val="20"/>
        </w:rPr>
        <w:t>) расчет максимального часового расхода газа (не прилагается</w:t>
      </w:r>
      <w:r w:rsidRPr="004505A2">
        <w:rPr>
          <w:rFonts w:ascii="Times New Roman" w:hAnsi="Times New Roman" w:cs="Times New Roman"/>
          <w:b/>
          <w:sz w:val="20"/>
          <w:szCs w:val="20"/>
        </w:rPr>
        <w:t>, если</w:t>
      </w:r>
      <w:r w:rsidRPr="003D4BCC">
        <w:rPr>
          <w:rFonts w:ascii="Times New Roman" w:hAnsi="Times New Roman" w:cs="Times New Roman"/>
          <w:sz w:val="20"/>
          <w:szCs w:val="20"/>
        </w:rPr>
        <w:t xml:space="preserve"> планируемый максимальный часовой расход газа не более 5 куб. метров</w:t>
      </w:r>
      <w:r w:rsidR="00854A91">
        <w:rPr>
          <w:rFonts w:ascii="Times New Roman" w:hAnsi="Times New Roman" w:cs="Times New Roman"/>
          <w:sz w:val="20"/>
          <w:szCs w:val="20"/>
        </w:rPr>
        <w:t>, в запросе указывается – до 5 куб. метров</w:t>
      </w:r>
      <w:r w:rsidRPr="003D4BCC">
        <w:rPr>
          <w:rFonts w:ascii="Times New Roman" w:hAnsi="Times New Roman" w:cs="Times New Roman"/>
          <w:sz w:val="20"/>
          <w:szCs w:val="20"/>
        </w:rPr>
        <w:t>);</w:t>
      </w:r>
    </w:p>
    <w:p w:rsidR="003D4BCC" w:rsidRPr="003D4BCC" w:rsidRDefault="003D4BCC" w:rsidP="00A07F63">
      <w:pPr>
        <w:spacing w:after="0" w:line="257" w:lineRule="auto"/>
        <w:ind w:left="426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Pr="003D4BCC">
        <w:rPr>
          <w:rFonts w:ascii="Times New Roman" w:hAnsi="Times New Roman" w:cs="Times New Roman"/>
          <w:sz w:val="20"/>
          <w:szCs w:val="20"/>
        </w:rPr>
        <w:t xml:space="preserve">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3D4BCC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Pr="003D4BCC">
        <w:rPr>
          <w:rFonts w:ascii="Times New Roman" w:hAnsi="Times New Roman" w:cs="Times New Roman"/>
          <w:sz w:val="20"/>
          <w:szCs w:val="20"/>
        </w:rPr>
        <w:t xml:space="preserve"> основного абонента, а также строительство газопровода на земельном участке основного абонента, </w:t>
      </w:r>
      <w:r w:rsidRPr="00854A91">
        <w:rPr>
          <w:rFonts w:ascii="Times New Roman" w:hAnsi="Times New Roman" w:cs="Times New Roman"/>
          <w:b/>
          <w:sz w:val="20"/>
          <w:szCs w:val="20"/>
        </w:rPr>
        <w:t>если</w:t>
      </w:r>
      <w:r w:rsidRPr="003D4BCC">
        <w:rPr>
          <w:rFonts w:ascii="Times New Roman" w:hAnsi="Times New Roman" w:cs="Times New Roman"/>
          <w:sz w:val="20"/>
          <w:szCs w:val="20"/>
        </w:rPr>
        <w:t xml:space="preserve">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</w:r>
    </w:p>
    <w:p w:rsidR="00A07F63" w:rsidRDefault="003D4BCC" w:rsidP="00A07F63">
      <w:pPr>
        <w:spacing w:after="0" w:line="257" w:lineRule="auto"/>
        <w:ind w:left="426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ж</w:t>
      </w:r>
      <w:r w:rsidRPr="003D4BCC">
        <w:rPr>
          <w:rFonts w:ascii="Times New Roman" w:hAnsi="Times New Roman" w:cs="Times New Roman"/>
          <w:sz w:val="20"/>
          <w:szCs w:val="20"/>
        </w:rPr>
        <w:t xml:space="preserve">) документы, предусмотренные пунктом 47 настоящих Правил, </w:t>
      </w:r>
      <w:r w:rsidRPr="00854A91">
        <w:rPr>
          <w:rFonts w:ascii="Times New Roman" w:hAnsi="Times New Roman" w:cs="Times New Roman"/>
          <w:b/>
          <w:sz w:val="20"/>
          <w:szCs w:val="20"/>
        </w:rPr>
        <w:t>в случае</w:t>
      </w:r>
      <w:r w:rsidRPr="003D4BCC">
        <w:rPr>
          <w:rFonts w:ascii="Times New Roman" w:hAnsi="Times New Roman" w:cs="Times New Roman"/>
          <w:sz w:val="20"/>
          <w:szCs w:val="20"/>
        </w:rPr>
        <w:t xml:space="preserve"> предоставления технических условий при уступке права на использование мощности;</w:t>
      </w:r>
    </w:p>
    <w:p w:rsidR="00A07F63" w:rsidRDefault="003D4BCC" w:rsidP="00A07F63">
      <w:pPr>
        <w:spacing w:after="0" w:line="257" w:lineRule="auto"/>
        <w:ind w:left="426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3D4BCC">
        <w:rPr>
          <w:rFonts w:ascii="Times New Roman" w:hAnsi="Times New Roman" w:cs="Times New Roman"/>
          <w:sz w:val="20"/>
          <w:szCs w:val="20"/>
        </w:rPr>
        <w:t>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</w:t>
      </w:r>
    </w:p>
    <w:p w:rsidR="005D0CCC" w:rsidRDefault="00A07F63" w:rsidP="00A07F63">
      <w:pPr>
        <w:spacing w:after="0" w:line="257" w:lineRule="auto"/>
        <w:ind w:left="709" w:right="-598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-487045</wp:posOffset>
                </wp:positionV>
                <wp:extent cx="0" cy="771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202FF" id="Прямая соединительная линия 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-38.35pt" to="19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" strokecolor="#538135 [2409]" strokeweight=".5pt">
                <v:stroke joinstyle="miter"/>
              </v:line>
            </w:pict>
          </mc:Fallback>
        </mc:AlternateContent>
      </w:r>
      <w:r w:rsidR="003D4BCC" w:rsidRPr="003D4BCC">
        <w:rPr>
          <w:rFonts w:ascii="Times New Roman" w:hAnsi="Times New Roman" w:cs="Times New Roman"/>
          <w:sz w:val="20"/>
          <w:szCs w:val="20"/>
        </w:rPr>
        <w:t xml:space="preserve">территории и проект межевания территории), предусматривающей строительство сети </w:t>
      </w:r>
      <w:proofErr w:type="spellStart"/>
      <w:r w:rsidR="003D4BCC" w:rsidRPr="003D4BCC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="003D4BCC" w:rsidRPr="003D4BCC">
        <w:rPr>
          <w:rFonts w:ascii="Times New Roman" w:hAnsi="Times New Roman" w:cs="Times New Roman"/>
          <w:sz w:val="20"/>
          <w:szCs w:val="20"/>
        </w:rPr>
        <w:t xml:space="preserve"> в пределах территории, подлежащей комплексному освоению, </w:t>
      </w:r>
      <w:r w:rsidR="003D4BCC" w:rsidRPr="00411102">
        <w:rPr>
          <w:rFonts w:ascii="Times New Roman" w:hAnsi="Times New Roman" w:cs="Times New Roman"/>
          <w:b/>
          <w:sz w:val="20"/>
          <w:szCs w:val="20"/>
        </w:rPr>
        <w:t>в случае</w:t>
      </w:r>
      <w:r w:rsidR="003D4BCC" w:rsidRPr="003D4BCC">
        <w:rPr>
          <w:rFonts w:ascii="Times New Roman" w:hAnsi="Times New Roman" w:cs="Times New Roman"/>
          <w:sz w:val="20"/>
          <w:szCs w:val="20"/>
        </w:rPr>
        <w:t xml:space="preserve"> осуществления подключения (технологического присоединения), предусмотренного пунктом 119</w:t>
      </w:r>
      <w:r w:rsidR="00C0738D">
        <w:rPr>
          <w:rFonts w:ascii="Times New Roman" w:hAnsi="Times New Roman" w:cs="Times New Roman"/>
          <w:sz w:val="20"/>
          <w:szCs w:val="20"/>
        </w:rPr>
        <w:t xml:space="preserve"> Правил.</w:t>
      </w: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164465</wp:posOffset>
                </wp:positionV>
                <wp:extent cx="0" cy="276225"/>
                <wp:effectExtent l="7620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AB8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90.3pt;margin-top:12.95pt;width:0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5F5BCB" w:rsidRDefault="005F5BCB" w:rsidP="005F5B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5BCB" w:rsidRDefault="005F5BCB" w:rsidP="005F5B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132715</wp:posOffset>
                </wp:positionV>
                <wp:extent cx="4238625" cy="3905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BCB" w:rsidRDefault="005F5BCB" w:rsidP="005F5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ГРО заявки на полноту представленных документов</w:t>
                            </w:r>
                          </w:p>
                          <w:p w:rsidR="005F5BCB" w:rsidRDefault="005F5BCB" w:rsidP="005F5B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 рабочих дня)</w:t>
                            </w:r>
                          </w:p>
                          <w:p w:rsidR="005F5BCB" w:rsidRDefault="005F5BCB" w:rsidP="005F5B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7" style="position:absolute;left:0;text-align:left;margin-left:217.05pt;margin-top:10.45pt;width:333.75pt;height:3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" fillcolor="red" strokecolor="black [3213]" strokeweight="1pt">
                <v:textbox>
                  <w:txbxContent>
                    <w:p w:rsidR="005F5BCB" w:rsidRDefault="005F5BCB" w:rsidP="005F5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ГРО заявки на полноту представленных документов</w:t>
                      </w:r>
                    </w:p>
                    <w:p w:rsidR="005F5BCB" w:rsidRDefault="005F5BCB" w:rsidP="005F5BC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 рабочих дня)</w:t>
                      </w:r>
                    </w:p>
                    <w:p w:rsidR="005F5BCB" w:rsidRDefault="005F5BCB" w:rsidP="005F5B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F5BCB" w:rsidRDefault="005F5BCB" w:rsidP="005F5B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Рассмотрение ГРО заявки на полноту представленных документов</w:t>
      </w:r>
    </w:p>
    <w:p w:rsidR="005F5BCB" w:rsidRDefault="005F5BCB" w:rsidP="005F5BCB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(3 рабочих дня)</w:t>
      </w:r>
    </w:p>
    <w:p w:rsidR="005F5BCB" w:rsidRDefault="005F5BCB" w:rsidP="005F5BCB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123190</wp:posOffset>
                </wp:positionV>
                <wp:extent cx="0" cy="323850"/>
                <wp:effectExtent l="76200" t="0" r="7620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A07CC" id="Прямая со стрелкой 17" o:spid="_x0000_s1026" type="#_x0000_t32" style="position:absolute;margin-left:391.05pt;margin-top:9.7pt;width:0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:rsidR="005F5BCB" w:rsidRDefault="005F5BCB" w:rsidP="005F5BCB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B018CF" wp14:editId="3FB49EC2">
                <wp:simplePos x="0" y="0"/>
                <wp:positionH relativeFrom="column">
                  <wp:posOffset>3718560</wp:posOffset>
                </wp:positionH>
                <wp:positionV relativeFrom="paragraph">
                  <wp:posOffset>255905</wp:posOffset>
                </wp:positionV>
                <wp:extent cx="2695575" cy="4857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85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BCB" w:rsidRPr="003C640F" w:rsidRDefault="005F5BCB" w:rsidP="005F5B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64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запросе указаны все необходимые сведения и приложения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018CF" id="Прямоугольник 10" o:spid="_x0000_s1038" style="position:absolute;left:0;text-align:left;margin-left:292.8pt;margin-top:20.15pt;width:212.25pt;height:3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" fillcolor="#00b0f0" strokecolor="black [3213]" strokeweight="1pt">
                <v:textbox>
                  <w:txbxContent>
                    <w:p w:rsidR="005F5BCB" w:rsidRPr="003C640F" w:rsidRDefault="005F5BCB" w:rsidP="005F5BC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64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запросе указаны все необходимые сведения и приложения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F5BCB" w:rsidRDefault="005F5BCB" w:rsidP="005F5BCB">
      <w:pPr>
        <w:ind w:right="-5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B3EFD" wp14:editId="6EEC2076">
                <wp:simplePos x="0" y="0"/>
                <wp:positionH relativeFrom="column">
                  <wp:posOffset>1889760</wp:posOffset>
                </wp:positionH>
                <wp:positionV relativeFrom="paragraph">
                  <wp:posOffset>179705</wp:posOffset>
                </wp:positionV>
                <wp:extent cx="1790700" cy="438150"/>
                <wp:effectExtent l="76200" t="0" r="19050" b="57150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4381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BD57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148.8pt;margin-top:14.15pt;width:141pt;height:34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" adj="21600" strokecolor="black [3213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A643AD" wp14:editId="4C7F4AF1">
                <wp:simplePos x="0" y="0"/>
                <wp:positionH relativeFrom="margin">
                  <wp:posOffset>6452235</wp:posOffset>
                </wp:positionH>
                <wp:positionV relativeFrom="paragraph">
                  <wp:posOffset>179706</wp:posOffset>
                </wp:positionV>
                <wp:extent cx="1447800" cy="400050"/>
                <wp:effectExtent l="0" t="0" r="76200" b="57150"/>
                <wp:wrapNone/>
                <wp:docPr id="12" name="Соединительная линия у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400050"/>
                        </a:xfrm>
                        <a:prstGeom prst="bentConnector3">
                          <a:avLst>
                            <a:gd name="adj1" fmla="val 9983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1457" id="Соединительная линия уступом 12" o:spid="_x0000_s1026" type="#_x0000_t34" style="position:absolute;margin-left:508.05pt;margin-top:14.15pt;width:114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" adj="21563" strokecolor="black [3213]" strokeweight=".5pt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НЕТ                                                                                                                                             ДА</w:t>
      </w: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5BCB" w:rsidRDefault="001468A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198755</wp:posOffset>
                </wp:positionV>
                <wp:extent cx="4933950" cy="344805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448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8AB" w:rsidRDefault="001468AB" w:rsidP="001468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ГРО направляет заявителю подписанный со своей стороны проект договора о подключении в 2 экземплярах любым доступным способом:</w:t>
                            </w:r>
                          </w:p>
                          <w:p w:rsidR="001468AB" w:rsidRPr="001468AB" w:rsidRDefault="001468AB" w:rsidP="001468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68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а) </w:t>
                            </w:r>
                            <w:r w:rsidRPr="002A13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 течение 5 рабочих дней</w:t>
                            </w:r>
                            <w:r w:rsidRPr="001468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 дня получения заявки, в случае, если сеть газораспределения проходит в границах земельного участка, на котором расположен подключаемый объект капитального строительства, и отсутствует необходимость строительства исполнителем сети газораспределения до границ земельного участка заявителя;</w:t>
                            </w:r>
                          </w:p>
                          <w:p w:rsidR="001468AB" w:rsidRPr="001468AB" w:rsidRDefault="001468AB" w:rsidP="001468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68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б) </w:t>
                            </w:r>
                            <w:r w:rsidRPr="002A13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 течение 30 рабочих дней</w:t>
                            </w:r>
                            <w:r w:rsidRPr="001468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 дня получения заявки, в случае заключения договора о подключении с заявителями второй и третьей категорий, если при выполнении исполнителем мероприятий по подключению (технологическому присоединению) для указанных категорий заявителей требуется направление третьим лицам запроса о согласовании пересечения строящейся (реконструируемой) сети газораспределения с принадлежащими таким лицам объектами инфраструктуры (инженерными коммуникациями) или согласовании строительства газораспределительных сетей на земельных участках, принадлежащих третьим лицам на праве собственности или на ином законном основании и не находящихся в государственной и муниципальной собственности. При этом исполнитель в течение 15 рабочих дней со дня получения заявки о подключении (технологическом присоединении) уведомляет заявителя о необходимости получения исполнителем согласований, указанных в настоящем подпункте, с приложением документов, подтверждающих направление запроса о согласовании;</w:t>
                            </w:r>
                          </w:p>
                          <w:p w:rsidR="001468AB" w:rsidRDefault="001468AB" w:rsidP="001468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68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в) </w:t>
                            </w:r>
                            <w:r w:rsidRPr="002A13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 течение 15 рабочих дней</w:t>
                            </w:r>
                            <w:r w:rsidRPr="001468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 дня получения заявки, за исключением случаев, указанных в подпунктах "а" и "б" настоящего пункта.</w:t>
                            </w:r>
                          </w:p>
                          <w:p w:rsidR="001468AB" w:rsidRDefault="001468AB" w:rsidP="00146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9" style="position:absolute;left:0;text-align:left;margin-left:369.3pt;margin-top:15.65pt;width:388.5pt;height:27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" fillcolor="#92d050" strokecolor="black [3213]" strokeweight="1pt">
                <v:textbox>
                  <w:txbxContent>
                    <w:p w:rsidR="001468AB" w:rsidRDefault="001468AB" w:rsidP="001468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ГРО направляет заявителю подписанный со своей стороны проект договора о подключении в 2 экземплярах любым доступным способом:</w:t>
                      </w:r>
                    </w:p>
                    <w:p w:rsidR="001468AB" w:rsidRPr="001468AB" w:rsidRDefault="001468AB" w:rsidP="001468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68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а) </w:t>
                      </w:r>
                      <w:r w:rsidRPr="002A13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 течение 5 рабочих дней</w:t>
                      </w:r>
                      <w:r w:rsidRPr="001468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 дня получения заявки, в случае, если сеть газораспределения проходит в границах земельного участка, на котором расположен подключаемый объект капитального строительства, и отсутствует необходимость строительства исполнителем сети газораспределения до границ земельного участка заявителя;</w:t>
                      </w:r>
                    </w:p>
                    <w:p w:rsidR="001468AB" w:rsidRPr="001468AB" w:rsidRDefault="001468AB" w:rsidP="001468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68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б) </w:t>
                      </w:r>
                      <w:r w:rsidRPr="002A13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 течение 30 рабочих дней</w:t>
                      </w:r>
                      <w:r w:rsidRPr="001468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 дня получения заявки, в случае заключения договора о подключении с заявителями второй и третьей категорий, если при выполнении исполнителем мероприятий по подключению (технологическому присоединению) для указанных категорий заявителей требуется направление третьим лицам запроса о согласовании пересечения строящейся (реконструируемой) сети газораспределения с принадлежащими таким лицам объектами инфраструктуры (инженерными коммуникациями) или согласовании строительства газораспределительных сетей на земельных участках, принадлежащих третьим лицам на праве собственности или на ином законном основании и не находящихся в государственной и муниципальной собственности. При этом исполнитель в течение 15 рабочих дней со дня получения заявки о подключении (технологическом присоединении) уведомляет заявителя о необходимости получения исполнителем согласований, указанных в настоящем подпункте, с приложением документов, подтверждающих направление запроса о согласовании;</w:t>
                      </w:r>
                    </w:p>
                    <w:p w:rsidR="001468AB" w:rsidRDefault="001468AB" w:rsidP="001468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68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в) </w:t>
                      </w:r>
                      <w:r w:rsidRPr="002A13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 течение 15 рабочих дней</w:t>
                      </w:r>
                      <w:r w:rsidRPr="001468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 дня получения заявки, за исключением случаев, указанных в подпунктах "а" и "б" настоящего пункта.</w:t>
                      </w:r>
                    </w:p>
                    <w:p w:rsidR="001468AB" w:rsidRDefault="001468AB" w:rsidP="001468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4D8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4486275" cy="69532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95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8A" w:rsidRDefault="005B4D8A" w:rsidP="005B4D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ГРО в течение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документы и (или) сведения и приостанавливает рассмотрение заявки до получения недостающих документов и сведений.</w:t>
                            </w:r>
                          </w:p>
                          <w:p w:rsidR="005B4D8A" w:rsidRDefault="005B4D8A" w:rsidP="005B4D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0" style="position:absolute;left:0;text-align:left;margin-left:0;margin-top:15.65pt;width:353.25pt;height:54.75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" fillcolor="yellow" strokecolor="black [3213]" strokeweight="1pt">
                <v:textbox>
                  <w:txbxContent>
                    <w:p w:rsidR="005B4D8A" w:rsidRDefault="005B4D8A" w:rsidP="005B4D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ГРО в течение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документы и (или) сведения и приостанавливает рассмотрение заявки до получения недостающих документов и сведений.</w:t>
                      </w:r>
                    </w:p>
                    <w:p w:rsidR="005B4D8A" w:rsidRDefault="005B4D8A" w:rsidP="005B4D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5BCB" w:rsidRDefault="005B4D8A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207645</wp:posOffset>
                </wp:positionV>
                <wp:extent cx="790575" cy="114300"/>
                <wp:effectExtent l="0" t="0" r="66675" b="762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3E612" id="Прямая со стрелкой 42" o:spid="_x0000_s1026" type="#_x0000_t32" style="position:absolute;margin-left:178.8pt;margin-top:16.35pt;width:62.2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188595</wp:posOffset>
                </wp:positionV>
                <wp:extent cx="990600" cy="200025"/>
                <wp:effectExtent l="38100" t="0" r="19050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8A0F0" id="Прямая со стрелкой 41" o:spid="_x0000_s1026" type="#_x0000_t32" style="position:absolute;margin-left:67.8pt;margin-top:14.85pt;width:78pt;height:15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</w:p>
    <w:p w:rsidR="005F5BCB" w:rsidRDefault="009D6B3F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187960</wp:posOffset>
                </wp:positionV>
                <wp:extent cx="1866900" cy="23812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3F" w:rsidRPr="009D6B3F" w:rsidRDefault="009D6B3F" w:rsidP="009D6B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B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предоставлены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1" style="position:absolute;left:0;text-align:left;margin-left:193.05pt;margin-top:14.8pt;width:147pt;height:18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" fillcolor="yellow" strokecolor="black [3213]" strokeweight="1pt">
                <v:textbox>
                  <w:txbxContent>
                    <w:p w:rsidR="009D6B3F" w:rsidRPr="009D6B3F" w:rsidRDefault="009D6B3F" w:rsidP="009D6B3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B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предоставлены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1885950" cy="2571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3F" w:rsidRPr="009D6B3F" w:rsidRDefault="009D6B3F" w:rsidP="009D6B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B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2" style="position:absolute;left:0;text-align:left;margin-left:0;margin-top:16.3pt;width:148.5pt;height:20.25pt;z-index:2516971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" fillcolor="yellow" strokecolor="black [3213]" strokeweight="1pt">
                <v:textbox>
                  <w:txbxContent>
                    <w:p w:rsidR="009D6B3F" w:rsidRPr="009D6B3F" w:rsidRDefault="009D6B3F" w:rsidP="009D6B3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B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Предоставлены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5BCB" w:rsidRDefault="009D6B3F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216535</wp:posOffset>
                </wp:positionV>
                <wp:extent cx="0" cy="285750"/>
                <wp:effectExtent l="7620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3FCDF" id="Прямая со стрелкой 49" o:spid="_x0000_s1026" type="#_x0000_t32" style="position:absolute;margin-left:266.55pt;margin-top:17.05pt;width:0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235585</wp:posOffset>
                </wp:positionV>
                <wp:extent cx="0" cy="314325"/>
                <wp:effectExtent l="76200" t="0" r="5715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44D60" id="Прямая со стрелкой 47" o:spid="_x0000_s1026" type="#_x0000_t32" style="position:absolute;margin-left:68.55pt;margin-top:18.55pt;width:0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5BCB" w:rsidRDefault="009D6B3F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25400</wp:posOffset>
                </wp:positionV>
                <wp:extent cx="1933575" cy="98107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3F" w:rsidRDefault="009D6B3F" w:rsidP="009D6B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ГРО аннулирует заявку и уведомляет об этом заявителя в течение 3 рабочих дней со дня принятия решения об аннулировании указанной заявки.</w:t>
                            </w:r>
                          </w:p>
                          <w:p w:rsidR="009D6B3F" w:rsidRDefault="009D6B3F" w:rsidP="009D6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3" style="position:absolute;left:0;text-align:left;margin-left:190.8pt;margin-top:2pt;width:152.25pt;height:7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" fillcolor="yellow" strokecolor="black [3213]" strokeweight="1pt">
                <v:textbox>
                  <w:txbxContent>
                    <w:p w:rsidR="009D6B3F" w:rsidRDefault="009D6B3F" w:rsidP="009D6B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ГРО аннулирует заявку и уведомляет об этом заявителя в течение 3 рабочих дней со дня принятия решения об аннулировании указанной заявки.</w:t>
                      </w:r>
                    </w:p>
                    <w:p w:rsidR="009D6B3F" w:rsidRDefault="009D6B3F" w:rsidP="009D6B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92075</wp:posOffset>
                </wp:positionV>
                <wp:extent cx="1924050" cy="3810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3F" w:rsidRDefault="009D6B3F" w:rsidP="009D6B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ГРО заявки</w:t>
                            </w:r>
                          </w:p>
                          <w:p w:rsidR="009D6B3F" w:rsidRDefault="009D6B3F" w:rsidP="009D6B3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(3 рабочих дня)</w:t>
                            </w:r>
                          </w:p>
                          <w:p w:rsidR="009D6B3F" w:rsidRDefault="009D6B3F" w:rsidP="009D6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4" style="position:absolute;left:0;text-align:left;margin-left:-.45pt;margin-top:7.25pt;width:151.5pt;height:30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" fillcolor="yellow" strokecolor="black [3213]" strokeweight="1pt">
                <v:textbox>
                  <w:txbxContent>
                    <w:p w:rsidR="009D6B3F" w:rsidRDefault="009D6B3F" w:rsidP="009D6B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ГРО заявки</w:t>
                      </w:r>
                    </w:p>
                    <w:p w:rsidR="009D6B3F" w:rsidRDefault="009D6B3F" w:rsidP="009D6B3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(3 рабочих дня)</w:t>
                      </w:r>
                    </w:p>
                    <w:p w:rsidR="009D6B3F" w:rsidRDefault="009D6B3F" w:rsidP="009D6B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22D9" w:rsidRDefault="00490C89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100330</wp:posOffset>
                </wp:positionV>
                <wp:extent cx="9525" cy="1162050"/>
                <wp:effectExtent l="76200" t="0" r="66675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62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CA03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533.55pt;margin-top:7.9pt;width:.75pt;height:91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</w:p>
    <w:p w:rsidR="005F5BCB" w:rsidRDefault="005F5BCB" w:rsidP="00551265">
      <w:pPr>
        <w:ind w:right="-598"/>
        <w:jc w:val="both"/>
        <w:rPr>
          <w:rFonts w:ascii="Times New Roman" w:hAnsi="Times New Roman" w:cs="Times New Roman"/>
          <w:sz w:val="20"/>
          <w:szCs w:val="20"/>
        </w:rPr>
      </w:pPr>
    </w:p>
    <w:p w:rsidR="005F5BCB" w:rsidRDefault="00490C89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-321310</wp:posOffset>
                </wp:positionV>
                <wp:extent cx="19050" cy="438150"/>
                <wp:effectExtent l="57150" t="0" r="57150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1800F" id="Прямая со стрелкой 63" o:spid="_x0000_s1026" type="#_x0000_t32" style="position:absolute;margin-left:533.55pt;margin-top:-25.3pt;width:1.5pt;height:3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2A13D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157480</wp:posOffset>
                </wp:positionV>
                <wp:extent cx="1971675" cy="2952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D0" w:rsidRPr="002A13D0" w:rsidRDefault="002A13D0" w:rsidP="002A1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13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Согласие с условиями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5" style="position:absolute;left:0;text-align:left;margin-left:466.8pt;margin-top:12.4pt;width:155.2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" fillcolor="#00b0f0" strokecolor="black [3213]" strokeweight="1pt">
                <v:textbox>
                  <w:txbxContent>
                    <w:p w:rsidR="002A13D0" w:rsidRPr="002A13D0" w:rsidRDefault="002A13D0" w:rsidP="002A13D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13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Согласие с условиями договора</w:t>
                      </w:r>
                    </w:p>
                  </w:txbxContent>
                </v:textbox>
              </v:rect>
            </w:pict>
          </mc:Fallback>
        </mc:AlternateContent>
      </w:r>
      <w:r w:rsidR="007C22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НЕТ                                                                                                                        ДА</w:t>
      </w:r>
    </w:p>
    <w:p w:rsidR="005F5BCB" w:rsidRDefault="00D33F1E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259716</wp:posOffset>
                </wp:positionV>
                <wp:extent cx="2457450" cy="1123950"/>
                <wp:effectExtent l="0" t="0" r="19050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23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C89" w:rsidRDefault="00490C89" w:rsidP="00490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</w:t>
                            </w:r>
                          </w:p>
                          <w:p w:rsidR="00490C89" w:rsidRDefault="00490C89" w:rsidP="00490C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46" style="position:absolute;left:0;text-align:left;margin-left:573.3pt;margin-top:20.45pt;width:193.5pt;height:8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" fillcolor="#92d050" strokecolor="black [3213]" strokeweight="1pt">
                <v:textbox>
                  <w:txbxContent>
                    <w:p w:rsidR="00490C89" w:rsidRDefault="00490C89" w:rsidP="00490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</w:t>
                      </w:r>
                    </w:p>
                    <w:p w:rsidR="00490C89" w:rsidRDefault="00490C89" w:rsidP="00490C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12065</wp:posOffset>
                </wp:positionV>
                <wp:extent cx="914400" cy="180975"/>
                <wp:effectExtent l="0" t="0" r="76200" b="47625"/>
                <wp:wrapNone/>
                <wp:docPr id="56" name="Соединительная линия уступом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80975"/>
                        </a:xfrm>
                        <a:prstGeom prst="bentConnector3">
                          <a:avLst>
                            <a:gd name="adj1" fmla="val 10052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9CA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6" o:spid="_x0000_s1026" type="#_x0000_t34" style="position:absolute;margin-left:624.3pt;margin-top:.95pt;width:1in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" adj="21714" strokecolor="black [3213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12065</wp:posOffset>
                </wp:positionV>
                <wp:extent cx="3800475" cy="276225"/>
                <wp:effectExtent l="38100" t="0" r="9525" b="47625"/>
                <wp:wrapNone/>
                <wp:docPr id="59" name="Соединительная линия уступом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0475" cy="276225"/>
                        </a:xfrm>
                        <a:prstGeom prst="bentConnector3">
                          <a:avLst>
                            <a:gd name="adj1" fmla="val 997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2C79" id="Соединительная линия уступом 59" o:spid="_x0000_s1026" type="#_x0000_t34" style="position:absolute;margin-left:166.05pt;margin-top:.95pt;width:299.25pt;height:21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" adj="21546" strokecolor="black [3213]" strokeweight=".5pt">
                <v:stroke endarrow="block"/>
              </v:shape>
            </w:pict>
          </mc:Fallback>
        </mc:AlternateContent>
      </w:r>
    </w:p>
    <w:p w:rsidR="005F5BCB" w:rsidRDefault="00D33F1E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6042659</wp:posOffset>
                </wp:positionH>
                <wp:positionV relativeFrom="paragraph">
                  <wp:posOffset>20955</wp:posOffset>
                </wp:positionV>
                <wp:extent cx="228600" cy="390525"/>
                <wp:effectExtent l="38100" t="0" r="19050" b="4762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5EF8" id="Прямая со стрелкой 82" o:spid="_x0000_s1026" type="#_x0000_t32" style="position:absolute;margin-left:475.8pt;margin-top:1.65pt;width:18pt;height:30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49531</wp:posOffset>
                </wp:positionV>
                <wp:extent cx="4010025" cy="952500"/>
                <wp:effectExtent l="0" t="0" r="28575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952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C89" w:rsidRDefault="00490C89" w:rsidP="00490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подключении, к которому прилагает при необходимости протокол разногласий и (или) мотивированное требование об изменении дополненных технических условий.</w:t>
                            </w:r>
                          </w:p>
                          <w:p w:rsidR="00490C89" w:rsidRDefault="00490C89" w:rsidP="00490C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7" style="position:absolute;left:0;text-align:left;margin-left:7.8pt;margin-top:3.9pt;width:315.75pt;height: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" fillcolor="yellow" strokecolor="black [3213]" strokeweight="1pt">
                <v:textbox>
                  <w:txbxContent>
                    <w:p w:rsidR="00490C89" w:rsidRDefault="00490C89" w:rsidP="00490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подключении, к которому прилагает при необходимости протокол разногласий и (или) мотивированное требование об изменении дополненных технических условий.</w:t>
                      </w:r>
                    </w:p>
                    <w:p w:rsidR="00490C89" w:rsidRDefault="00490C89" w:rsidP="00490C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5BCB" w:rsidRDefault="00D4103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11430</wp:posOffset>
                </wp:positionV>
                <wp:extent cx="2419350" cy="1695450"/>
                <wp:effectExtent l="0" t="0" r="19050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695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03B" w:rsidRDefault="00D4103B" w:rsidP="00D410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ненаправления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заявителем подписанного исполнителем проекта договора о подключении либо мотивированного отказа от подписания договора о подключении (но не ранее чем через 30 рабочих дней со дня получения заявителем подписанного исполнителем проекта договора о подключении) заявка о подключении (технологическом присоединении) аннулируется.</w:t>
                            </w:r>
                          </w:p>
                          <w:p w:rsidR="00D4103B" w:rsidRDefault="00D4103B" w:rsidP="00D41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48" style="position:absolute;left:0;text-align:left;margin-left:365.55pt;margin-top:.9pt;width:190.5pt;height:133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" fillcolor="#92d050" strokecolor="black [3213]" strokeweight="1pt">
                <v:textbox>
                  <w:txbxContent>
                    <w:p w:rsidR="00D4103B" w:rsidRDefault="00D4103B" w:rsidP="00D410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случае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ненаправления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заявителем подписанного исполнителем проекта договора о подключении либо мотивированного отказа от подписания договора о подключении (но не ранее чем через 30 рабочих дней со дня получения заявителем подписанного исполнителем проекта договора о подключении) заявка о подключении (технологическом присоединении) аннулируется.</w:t>
                      </w:r>
                    </w:p>
                    <w:p w:rsidR="00D4103B" w:rsidRDefault="00D4103B" w:rsidP="00D410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F5BCB" w:rsidRDefault="00D33F1E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258445</wp:posOffset>
                </wp:positionV>
                <wp:extent cx="9525" cy="409575"/>
                <wp:effectExtent l="38100" t="0" r="66675" b="4762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ABD9C" id="Прямая со стрелкой 80" o:spid="_x0000_s1026" type="#_x0000_t32" style="position:absolute;margin-left:166.8pt;margin-top:20.35pt;width:.75pt;height:3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</w:p>
    <w:p w:rsidR="005F5BCB" w:rsidRDefault="00D33F1E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6880860</wp:posOffset>
                </wp:positionH>
                <wp:positionV relativeFrom="paragraph">
                  <wp:posOffset>140335</wp:posOffset>
                </wp:positionV>
                <wp:extent cx="1981200" cy="1343025"/>
                <wp:effectExtent l="38100" t="0" r="19050" b="4762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1343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00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5" o:spid="_x0000_s1026" type="#_x0000_t32" style="position:absolute;margin-left:541.8pt;margin-top:11.05pt;width:156pt;height:105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</w:p>
    <w:p w:rsidR="005F5BCB" w:rsidRDefault="00D33F1E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191770</wp:posOffset>
                </wp:positionV>
                <wp:extent cx="3971925" cy="695325"/>
                <wp:effectExtent l="0" t="0" r="28575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95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03B" w:rsidRDefault="00D4103B" w:rsidP="00D410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ГРО обязана в течение 10 рабочих дней со дня получения указанных мотивированного отказа и протокола разногласий рассмотреть их, принять меры к урегулированию разногласий и направить заявителю для подписания новый проект договора о подключении.</w:t>
                            </w:r>
                          </w:p>
                          <w:p w:rsidR="00D4103B" w:rsidRDefault="00D4103B" w:rsidP="00D41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49" style="position:absolute;left:0;text-align:left;margin-left:9.3pt;margin-top:15.1pt;width:312.75pt;height:5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" fillcolor="yellow" strokecolor="black [3213]" strokeweight="1pt">
                <v:textbox>
                  <w:txbxContent>
                    <w:p w:rsidR="00D4103B" w:rsidRDefault="00D4103B" w:rsidP="00D410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ГРО обязана в течение 10 рабочих дней со дня получения указанных мотивированного отказа и протокола разногласий рассмотреть их, принять меры к урегулированию разногласий и направить заявителю для подписания новый проект договора о подключении.</w:t>
                      </w:r>
                    </w:p>
                    <w:p w:rsidR="00D4103B" w:rsidRDefault="00D4103B" w:rsidP="00D410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5BCB" w:rsidRDefault="00D33F1E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1851661</wp:posOffset>
                </wp:positionH>
                <wp:positionV relativeFrom="paragraph">
                  <wp:posOffset>158115</wp:posOffset>
                </wp:positionV>
                <wp:extent cx="1466850" cy="333375"/>
                <wp:effectExtent l="0" t="0" r="38100" b="8572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9A73" id="Прямая со стрелкой 86" o:spid="_x0000_s1026" type="#_x0000_t32" style="position:absolute;margin-left:145.8pt;margin-top:12.45pt;width:115.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</w:p>
    <w:p w:rsidR="005F5BCB" w:rsidRDefault="005F5BCB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5BCB" w:rsidRDefault="00D33F1E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5715</wp:posOffset>
                </wp:positionV>
                <wp:extent cx="6115050" cy="39052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03B" w:rsidRPr="002050D8" w:rsidRDefault="00D4103B" w:rsidP="00D410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50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Договор о подключении считается заключенным со дня поступления исполнителю подписанного заявителем экземпляра договора о подключении.</w:t>
                            </w:r>
                          </w:p>
                          <w:p w:rsidR="00D4103B" w:rsidRDefault="00D4103B" w:rsidP="00D41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50" style="position:absolute;left:0;text-align:left;margin-left:205.05pt;margin-top:.45pt;width:481.5pt;height:30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" fillcolor="red" strokecolor="black [3213]" strokeweight="1pt">
                <v:textbox>
                  <w:txbxContent>
                    <w:p w:rsidR="00D4103B" w:rsidRPr="002050D8" w:rsidRDefault="00D4103B" w:rsidP="00D410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050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Договор о подключении считается заключенным со дня поступления исполнителю подписанного заявителем экземпляра договора о подключении.</w:t>
                      </w:r>
                    </w:p>
                    <w:p w:rsidR="00D4103B" w:rsidRDefault="00D4103B" w:rsidP="00D410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103B" w:rsidRDefault="00BF38F5" w:rsidP="00C0738D">
      <w:pPr>
        <w:ind w:right="-59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176530</wp:posOffset>
                </wp:positionV>
                <wp:extent cx="0" cy="2000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0E642" id="Прямая соединительная линия 1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8pt,13.9pt" to="427.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617256" w:rsidRDefault="00442173" w:rsidP="00046922">
      <w:pPr>
        <w:ind w:right="-59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8700135</wp:posOffset>
                </wp:positionH>
                <wp:positionV relativeFrom="paragraph">
                  <wp:posOffset>157480</wp:posOffset>
                </wp:positionV>
                <wp:extent cx="0" cy="238125"/>
                <wp:effectExtent l="76200" t="0" r="571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C1AA6" id="Прямая со стрелкой 24" o:spid="_x0000_s1026" type="#_x0000_t32" style="position:absolute;margin-left:685.05pt;margin-top:12.4pt;width:0;height:1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D97160" wp14:editId="79DF5C85">
                <wp:simplePos x="0" y="0"/>
                <wp:positionH relativeFrom="column">
                  <wp:posOffset>1737360</wp:posOffset>
                </wp:positionH>
                <wp:positionV relativeFrom="paragraph">
                  <wp:posOffset>128905</wp:posOffset>
                </wp:positionV>
                <wp:extent cx="6953250" cy="95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4939A" id="Прямая соединительная линия 1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pt,10.15pt" to="684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138430</wp:posOffset>
                </wp:positionV>
                <wp:extent cx="0" cy="257175"/>
                <wp:effectExtent l="76200" t="0" r="571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38B12" id="Прямая со стрелкой 21" o:spid="_x0000_s1026" type="#_x0000_t32" style="position:absolute;margin-left:135.3pt;margin-top:10.9pt;width:0;height:2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BF38F5" w:rsidRDefault="00442173" w:rsidP="00617256">
      <w:pPr>
        <w:ind w:right="-598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126365</wp:posOffset>
                </wp:positionV>
                <wp:extent cx="3209925" cy="2571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73" w:rsidRPr="00442173" w:rsidRDefault="00442173" w:rsidP="004421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21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Выполнение технических условий со стороны ГРО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1" style="position:absolute;left:0;text-align:left;margin-left:497.55pt;margin-top:9.95pt;width:252.7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" fillcolor="yellow" strokecolor="black [3213]" strokeweight="1pt">
                <v:textbox>
                  <w:txbxContent>
                    <w:p w:rsidR="00442173" w:rsidRPr="00442173" w:rsidRDefault="00442173" w:rsidP="0044217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21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Выполнение технических условий со стороны ГРО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145416</wp:posOffset>
                </wp:positionV>
                <wp:extent cx="3924300" cy="2476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73" w:rsidRPr="00442173" w:rsidRDefault="00442173" w:rsidP="004421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21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Выполнение заявителем условий договора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2" style="position:absolute;left:0;text-align:left;margin-left:-2.7pt;margin-top:11.45pt;width:309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" fillcolor="yellow" strokecolor="black [3213]" strokeweight="1pt">
                <v:textbox>
                  <w:txbxContent>
                    <w:p w:rsidR="00442173" w:rsidRPr="00442173" w:rsidRDefault="00442173" w:rsidP="0044217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21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Выполнение заявителем условий договора о подключении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BF38F5" w:rsidRDefault="00442173" w:rsidP="00617256">
      <w:pPr>
        <w:ind w:right="-598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151765</wp:posOffset>
                </wp:positionV>
                <wp:extent cx="476250" cy="190500"/>
                <wp:effectExtent l="0" t="0" r="7620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771AE" id="Прямая со стрелкой 27" o:spid="_x0000_s1026" type="#_x0000_t32" style="position:absolute;margin-left:269.55pt;margin-top:11.95pt;width:37.5pt;height: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180340</wp:posOffset>
                </wp:positionV>
                <wp:extent cx="419100" cy="161925"/>
                <wp:effectExtent l="38100" t="0" r="190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EA116" id="Прямая со стрелкой 26" o:spid="_x0000_s1026" type="#_x0000_t32" style="position:absolute;margin-left:478.05pt;margin-top:14.2pt;width:33pt;height:12.75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</w:p>
    <w:p w:rsidR="00BF38F5" w:rsidRDefault="00442173" w:rsidP="00617256">
      <w:pPr>
        <w:ind w:right="-598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92075</wp:posOffset>
                </wp:positionV>
                <wp:extent cx="3228975" cy="2476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73" w:rsidRPr="00442173" w:rsidRDefault="00442173" w:rsidP="004421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21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</w:t>
                            </w:r>
                            <w:r w:rsidR="00A55E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выполнения</w:t>
                            </w:r>
                            <w:r w:rsidRPr="004421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технических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3" style="position:absolute;left:0;text-align:left;margin-left:282.3pt;margin-top:7.25pt;width:254.25pt;height:19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" fillcolor="yellow" strokecolor="black [3213]" strokeweight="1pt">
                <v:textbox>
                  <w:txbxContent>
                    <w:p w:rsidR="00442173" w:rsidRPr="00442173" w:rsidRDefault="00442173" w:rsidP="0044217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21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</w:t>
                      </w:r>
                      <w:r w:rsidR="00A55E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выполнения</w:t>
                      </w:r>
                      <w:bookmarkStart w:id="2" w:name="_GoBack"/>
                      <w:bookmarkEnd w:id="2"/>
                      <w:r w:rsidRPr="004421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технических условий</w:t>
                      </w:r>
                    </w:p>
                  </w:txbxContent>
                </v:textbox>
              </v:rect>
            </w:pict>
          </mc:Fallback>
        </mc:AlternateContent>
      </w:r>
    </w:p>
    <w:p w:rsidR="00BF38F5" w:rsidRDefault="00442173" w:rsidP="00617256">
      <w:pPr>
        <w:ind w:right="-598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80010</wp:posOffset>
                </wp:positionV>
                <wp:extent cx="9525" cy="219075"/>
                <wp:effectExtent l="38100" t="0" r="6667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D0389" id="Прямая со стрелкой 28" o:spid="_x0000_s1026" type="#_x0000_t32" style="position:absolute;margin-left:397.8pt;margin-top:6.3pt;width:.75pt;height:17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:rsidR="00BF38F5" w:rsidRDefault="00442173" w:rsidP="00617256">
      <w:pPr>
        <w:ind w:right="-598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287020</wp:posOffset>
                </wp:positionV>
                <wp:extent cx="0" cy="238125"/>
                <wp:effectExtent l="76200" t="0" r="5715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1AC40" id="Прямая со стрелкой 30" o:spid="_x0000_s1026" type="#_x0000_t32" style="position:absolute;margin-left:398.55pt;margin-top:22.6pt;width:0;height:18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29210</wp:posOffset>
                </wp:positionV>
                <wp:extent cx="1924050" cy="2286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73" w:rsidRPr="00442173" w:rsidRDefault="00442173" w:rsidP="004421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21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Фактическое присоединение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4" style="position:absolute;left:0;text-align:left;margin-left:315.3pt;margin-top:2.3pt;width:151.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" fillcolor="yellow" strokecolor="black [3213]" strokeweight="1pt">
                <v:textbox>
                  <w:txbxContent>
                    <w:p w:rsidR="00442173" w:rsidRPr="00442173" w:rsidRDefault="00442173" w:rsidP="0044217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21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Фактическое присоединение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F38F5" w:rsidRDefault="00BF38F5" w:rsidP="00617256">
      <w:pPr>
        <w:ind w:right="-598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38F5" w:rsidRDefault="00442173" w:rsidP="00617256">
      <w:pPr>
        <w:ind w:right="-598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14605</wp:posOffset>
                </wp:positionV>
                <wp:extent cx="7781925" cy="2762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73" w:rsidRPr="00551265" w:rsidRDefault="00442173" w:rsidP="004421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12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актов о </w:t>
                            </w:r>
                            <w:r w:rsidR="00551265" w:rsidRPr="005512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подключении</w:t>
                            </w:r>
                            <w:r w:rsidRPr="005512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51265" w:rsidRPr="005512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разграничении имущественной принадлежности и разграничений эксплуатационной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5" style="position:absolute;left:0;text-align:left;margin-left:83.55pt;margin-top:1.15pt;width:612.7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" fillcolor="yellow" strokecolor="black [3213]" strokeweight="1pt">
                <v:textbox>
                  <w:txbxContent>
                    <w:p w:rsidR="00442173" w:rsidRPr="00551265" w:rsidRDefault="00442173" w:rsidP="0044217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1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актов о </w:t>
                      </w:r>
                      <w:r w:rsidR="00551265" w:rsidRPr="00551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подключении</w:t>
                      </w:r>
                      <w:r w:rsidRPr="00551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551265" w:rsidRPr="00551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разграничении имущественной принадлежности и разграничений эксплуатационной ответственности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442173" w:rsidRDefault="00551265" w:rsidP="00617256">
      <w:pPr>
        <w:ind w:right="-598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50165</wp:posOffset>
                </wp:positionV>
                <wp:extent cx="9525" cy="219075"/>
                <wp:effectExtent l="76200" t="0" r="6667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0A9D4" id="Прямая со стрелкой 32" o:spid="_x0000_s1026" type="#_x0000_t32" style="position:absolute;margin-left:397.8pt;margin-top:3.95pt;width:.75pt;height:17.2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</w:p>
    <w:p w:rsidR="00442173" w:rsidRDefault="00551265" w:rsidP="00617256">
      <w:pPr>
        <w:ind w:right="-598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19050</wp:posOffset>
                </wp:positionV>
                <wp:extent cx="3905250" cy="2476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47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265" w:rsidRPr="00551265" w:rsidRDefault="00551265" w:rsidP="00551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12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Заключение договора на транспортировку газа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6" style="position:absolute;left:0;text-align:left;margin-left:268.8pt;margin-top:1.5pt;width:307.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" fillcolor="red" strokecolor="black [3213]" strokeweight="1pt">
                <v:textbox>
                  <w:txbxContent>
                    <w:p w:rsidR="00551265" w:rsidRPr="00551265" w:rsidRDefault="00551265" w:rsidP="0055126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1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Заключение договора на транспортировку газа</w:t>
                      </w:r>
                    </w:p>
                  </w:txbxContent>
                </v:textbox>
              </v:rect>
            </w:pict>
          </mc:Fallback>
        </mc:AlternateContent>
      </w:r>
    </w:p>
    <w:p w:rsidR="00551265" w:rsidRDefault="00551265" w:rsidP="00617256">
      <w:pPr>
        <w:ind w:right="-598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103B" w:rsidRDefault="00617256" w:rsidP="00617256">
      <w:pPr>
        <w:ind w:right="-598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320675</wp:posOffset>
                </wp:positionV>
                <wp:extent cx="447675" cy="123825"/>
                <wp:effectExtent l="0" t="19050" r="47625" b="47625"/>
                <wp:wrapNone/>
                <wp:docPr id="88" name="Стрелка вправо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810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8" o:spid="_x0000_s1026" type="#_x0000_t13" style="position:absolute;margin-left:-6.45pt;margin-top:25.25pt;width:35.25pt;height:9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" adj="18613" fillcolor="#00b050" strokecolor="#1f4d78 [1604]" strokeweight="1pt"/>
            </w:pict>
          </mc:Fallback>
        </mc:AlternateContent>
      </w:r>
      <w:r w:rsidRPr="0061725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Основания для обращения в антимонопольный орган:</w:t>
      </w:r>
    </w:p>
    <w:p w:rsidR="00617256" w:rsidRDefault="00617256" w:rsidP="00617256">
      <w:pPr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897D80" wp14:editId="43A09707">
                <wp:simplePos x="0" y="0"/>
                <wp:positionH relativeFrom="column">
                  <wp:posOffset>-85725</wp:posOffset>
                </wp:positionH>
                <wp:positionV relativeFrom="paragraph">
                  <wp:posOffset>297815</wp:posOffset>
                </wp:positionV>
                <wp:extent cx="447675" cy="123825"/>
                <wp:effectExtent l="0" t="19050" r="47625" b="47625"/>
                <wp:wrapNone/>
                <wp:docPr id="89" name="Стрелка вправо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054D" id="Стрелка вправо 89" o:spid="_x0000_s1026" type="#_x0000_t13" style="position:absolute;margin-left:-6.75pt;margin-top:23.45pt;width:35.25pt;height:9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" adj="18613" fillcolor="#00b050" strokecolor="#1f4d78 [1604]" strokeweight="1pt"/>
            </w:pict>
          </mc:Fallback>
        </mc:AlternateContent>
      </w:r>
      <w:r w:rsidRPr="00617256">
        <w:rPr>
          <w:rFonts w:ascii="Times New Roman" w:hAnsi="Times New Roman" w:cs="Times New Roman"/>
          <w:sz w:val="24"/>
          <w:szCs w:val="24"/>
        </w:rPr>
        <w:t xml:space="preserve">            Нарушение сроков рассмотрения заявлений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256" w:rsidRDefault="00617256" w:rsidP="00617256">
      <w:pPr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897D80" wp14:editId="43A09707">
                <wp:simplePos x="0" y="0"/>
                <wp:positionH relativeFrom="column">
                  <wp:posOffset>-85725</wp:posOffset>
                </wp:positionH>
                <wp:positionV relativeFrom="paragraph">
                  <wp:posOffset>278765</wp:posOffset>
                </wp:positionV>
                <wp:extent cx="447675" cy="123825"/>
                <wp:effectExtent l="0" t="19050" r="47625" b="47625"/>
                <wp:wrapNone/>
                <wp:docPr id="90" name="Стрелка вправо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CEC9" id="Стрелка вправо 90" o:spid="_x0000_s1026" type="#_x0000_t13" style="position:absolute;margin-left:-6.75pt;margin-top:21.95pt;width:35.25pt;height:9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" adj="18613" fillcolor="#00b05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Необоснованный отказ в выдаче технических условий на подключение.</w:t>
      </w:r>
    </w:p>
    <w:p w:rsidR="00617256" w:rsidRDefault="00617256" w:rsidP="00617256">
      <w:pPr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897D80" wp14:editId="43A09707">
                <wp:simplePos x="0" y="0"/>
                <wp:positionH relativeFrom="column">
                  <wp:posOffset>-95250</wp:posOffset>
                </wp:positionH>
                <wp:positionV relativeFrom="paragraph">
                  <wp:posOffset>316865</wp:posOffset>
                </wp:positionV>
                <wp:extent cx="447675" cy="123825"/>
                <wp:effectExtent l="0" t="19050" r="47625" b="47625"/>
                <wp:wrapNone/>
                <wp:docPr id="91" name="Стрелка вправо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B217" id="Стрелка вправо 91" o:spid="_x0000_s1026" type="#_x0000_t13" style="position:absolute;margin-left:-7.5pt;margin-top:24.95pt;width:35.25pt;height:9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" adj="18613" fillcolor="#00b05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Необоснованный отказ или уклонение от заключения договора о подключении (технологическом присоединении).</w:t>
      </w:r>
    </w:p>
    <w:p w:rsidR="00617256" w:rsidRDefault="00617256" w:rsidP="00617256">
      <w:pPr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897D80" wp14:editId="43A09707">
                <wp:simplePos x="0" y="0"/>
                <wp:positionH relativeFrom="column">
                  <wp:posOffset>-85725</wp:posOffset>
                </wp:positionH>
                <wp:positionV relativeFrom="paragraph">
                  <wp:posOffset>287655</wp:posOffset>
                </wp:positionV>
                <wp:extent cx="447675" cy="123825"/>
                <wp:effectExtent l="0" t="19050" r="47625" b="47625"/>
                <wp:wrapNone/>
                <wp:docPr id="92" name="Стрелка вправо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0CDA" id="Стрелка вправо 92" o:spid="_x0000_s1026" type="#_x0000_t13" style="position:absolute;margin-left:-6.75pt;margin-top:22.65pt;width:35.25pt;height:9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" adj="18613" fillcolor="#00b05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Навязывание невыгодных условий договора о подключении (технологическом присоединении).</w:t>
      </w:r>
    </w:p>
    <w:p w:rsidR="00617256" w:rsidRDefault="00617256" w:rsidP="00617256">
      <w:pPr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897D80" wp14:editId="43A09707">
                <wp:simplePos x="0" y="0"/>
                <wp:positionH relativeFrom="column">
                  <wp:posOffset>-66675</wp:posOffset>
                </wp:positionH>
                <wp:positionV relativeFrom="paragraph">
                  <wp:posOffset>316865</wp:posOffset>
                </wp:positionV>
                <wp:extent cx="447675" cy="123825"/>
                <wp:effectExtent l="0" t="19050" r="47625" b="47625"/>
                <wp:wrapNone/>
                <wp:docPr id="93" name="Стрелка вправо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F19C" id="Стрелка вправо 93" o:spid="_x0000_s1026" type="#_x0000_t13" style="position:absolute;margin-left:-5.25pt;margin-top:24.95pt;width:35.25pt;height:9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" adj="18613" fillcolor="#00b05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Нарушение установленного нормативными правовыми актами порядка ценообразования (стоимость подключения - тариф).</w:t>
      </w:r>
    </w:p>
    <w:p w:rsidR="00617256" w:rsidRDefault="00617256" w:rsidP="00617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Требование от заявителя представления сведений и документов, не предусмотренных Правилами.</w:t>
      </w:r>
    </w:p>
    <w:sectPr w:rsidR="00617256" w:rsidSect="00C0738D">
      <w:headerReference w:type="default" r:id="rId11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6B" w:rsidRDefault="00A01A6B" w:rsidP="00046922">
      <w:pPr>
        <w:spacing w:after="0" w:line="240" w:lineRule="auto"/>
      </w:pPr>
      <w:r>
        <w:separator/>
      </w:r>
    </w:p>
  </w:endnote>
  <w:endnote w:type="continuationSeparator" w:id="0">
    <w:p w:rsidR="00A01A6B" w:rsidRDefault="00A01A6B" w:rsidP="000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6B" w:rsidRDefault="00A01A6B" w:rsidP="00046922">
      <w:pPr>
        <w:spacing w:after="0" w:line="240" w:lineRule="auto"/>
      </w:pPr>
      <w:r>
        <w:separator/>
      </w:r>
    </w:p>
  </w:footnote>
  <w:footnote w:type="continuationSeparator" w:id="0">
    <w:p w:rsidR="00A01A6B" w:rsidRDefault="00A01A6B" w:rsidP="000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22" w:rsidRDefault="000469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241E"/>
    <w:multiLevelType w:val="hybridMultilevel"/>
    <w:tmpl w:val="68109EC6"/>
    <w:lvl w:ilvl="0" w:tplc="0E3C7642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111CBE"/>
    <w:multiLevelType w:val="hybridMultilevel"/>
    <w:tmpl w:val="221835D2"/>
    <w:lvl w:ilvl="0" w:tplc="FF9E1F4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E"/>
    <w:rsid w:val="00014EB5"/>
    <w:rsid w:val="00046922"/>
    <w:rsid w:val="000E3913"/>
    <w:rsid w:val="0010394D"/>
    <w:rsid w:val="001358D1"/>
    <w:rsid w:val="001468AB"/>
    <w:rsid w:val="0018346B"/>
    <w:rsid w:val="001C76AE"/>
    <w:rsid w:val="001F61F1"/>
    <w:rsid w:val="002050D8"/>
    <w:rsid w:val="00237EE3"/>
    <w:rsid w:val="002A13D0"/>
    <w:rsid w:val="003C640F"/>
    <w:rsid w:val="003D4BCC"/>
    <w:rsid w:val="00411102"/>
    <w:rsid w:val="00442173"/>
    <w:rsid w:val="004505A2"/>
    <w:rsid w:val="0048631A"/>
    <w:rsid w:val="00490C89"/>
    <w:rsid w:val="00551265"/>
    <w:rsid w:val="005527D9"/>
    <w:rsid w:val="00593AA6"/>
    <w:rsid w:val="005B4D8A"/>
    <w:rsid w:val="005D0CCC"/>
    <w:rsid w:val="005F5BCB"/>
    <w:rsid w:val="00617256"/>
    <w:rsid w:val="006469D4"/>
    <w:rsid w:val="00720B8F"/>
    <w:rsid w:val="007469FE"/>
    <w:rsid w:val="00765D27"/>
    <w:rsid w:val="007C22D9"/>
    <w:rsid w:val="007C776E"/>
    <w:rsid w:val="00854A91"/>
    <w:rsid w:val="00871C94"/>
    <w:rsid w:val="008F223A"/>
    <w:rsid w:val="009453BF"/>
    <w:rsid w:val="009D6B3F"/>
    <w:rsid w:val="00A01A6B"/>
    <w:rsid w:val="00A07F63"/>
    <w:rsid w:val="00A55E2B"/>
    <w:rsid w:val="00B0126B"/>
    <w:rsid w:val="00BD2AF1"/>
    <w:rsid w:val="00BF38F5"/>
    <w:rsid w:val="00C039F5"/>
    <w:rsid w:val="00C0738D"/>
    <w:rsid w:val="00C14626"/>
    <w:rsid w:val="00C378B2"/>
    <w:rsid w:val="00CA10F4"/>
    <w:rsid w:val="00D27B28"/>
    <w:rsid w:val="00D33F1E"/>
    <w:rsid w:val="00D4103B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2EEA5-14D6-486D-A648-A3EB1348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E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9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922"/>
  </w:style>
  <w:style w:type="paragraph" w:styleId="a8">
    <w:name w:val="footer"/>
    <w:basedOn w:val="a"/>
    <w:link w:val="a9"/>
    <w:uiPriority w:val="99"/>
    <w:unhideWhenUsed/>
    <w:rsid w:val="0004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922"/>
  </w:style>
  <w:style w:type="character" w:styleId="aa">
    <w:name w:val="FollowedHyperlink"/>
    <w:basedOn w:val="a0"/>
    <w:uiPriority w:val="99"/>
    <w:semiHidden/>
    <w:unhideWhenUsed/>
    <w:rsid w:val="00F96563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54A91"/>
    <w:rPr>
      <w:b/>
      <w:bCs/>
    </w:rPr>
  </w:style>
  <w:style w:type="paragraph" w:styleId="ac">
    <w:name w:val="Normal (Web)"/>
    <w:basedOn w:val="a"/>
    <w:uiPriority w:val="99"/>
    <w:unhideWhenUsed/>
    <w:rsid w:val="0085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1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lipetsk.ru/_/prisoedinenie/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s.lipetsk.ru/_/prisoedinenie/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as.lipetsk.ru/_/prisoedinenie/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.lipetsk.ru/_/prisoedinenie/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Сергеевна Талинская</dc:creator>
  <cp:keywords/>
  <dc:description/>
  <cp:lastModifiedBy>Алина Сергеевна Талинская</cp:lastModifiedBy>
  <cp:revision>14</cp:revision>
  <cp:lastPrinted>2019-10-04T05:54:00Z</cp:lastPrinted>
  <dcterms:created xsi:type="dcterms:W3CDTF">2019-09-27T06:08:00Z</dcterms:created>
  <dcterms:modified xsi:type="dcterms:W3CDTF">2019-10-07T08:58:00Z</dcterms:modified>
</cp:coreProperties>
</file>